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18" w:rsidRDefault="00D64918" w:rsidP="00D64918">
      <w:pPr>
        <w:pStyle w:val="Sansinterligne"/>
        <w:tabs>
          <w:tab w:val="left" w:pos="3615"/>
        </w:tabs>
        <w:rPr>
          <w:sz w:val="24"/>
          <w:szCs w:val="24"/>
        </w:rPr>
      </w:pPr>
      <w:r w:rsidRPr="00D64918">
        <w:rPr>
          <w:noProof/>
          <w:sz w:val="24"/>
          <w:szCs w:val="24"/>
          <w:lang w:eastAsia="fr-FR"/>
        </w:rPr>
        <w:drawing>
          <wp:inline distT="0" distB="0" distL="0" distR="0">
            <wp:extent cx="3324225" cy="1066800"/>
            <wp:effectExtent l="19050" t="0" r="9525" b="0"/>
            <wp:docPr id="2" name="Image 1" descr="phot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site"/>
                    <pic:cNvPicPr>
                      <a:picLocks noChangeAspect="1" noChangeArrowheads="1"/>
                    </pic:cNvPicPr>
                  </pic:nvPicPr>
                  <pic:blipFill>
                    <a:blip r:embed="rId5" cstate="print"/>
                    <a:srcRect/>
                    <a:stretch>
                      <a:fillRect/>
                    </a:stretch>
                  </pic:blipFill>
                  <pic:spPr bwMode="auto">
                    <a:xfrm>
                      <a:off x="0" y="0"/>
                      <a:ext cx="3324225" cy="1066800"/>
                    </a:xfrm>
                    <a:prstGeom prst="rect">
                      <a:avLst/>
                    </a:prstGeom>
                    <a:noFill/>
                    <a:ln w="9525">
                      <a:noFill/>
                      <a:miter lim="800000"/>
                      <a:headEnd/>
                      <a:tailEnd/>
                    </a:ln>
                  </pic:spPr>
                </pic:pic>
              </a:graphicData>
            </a:graphic>
          </wp:inline>
        </w:drawing>
      </w:r>
    </w:p>
    <w:p w:rsidR="00D64918" w:rsidRPr="00BF5355" w:rsidRDefault="00D64918" w:rsidP="00D64918">
      <w:pPr>
        <w:pStyle w:val="Sansinterligne"/>
        <w:tabs>
          <w:tab w:val="left" w:pos="3615"/>
        </w:tabs>
        <w:rPr>
          <w:rFonts w:ascii="Times New Roman" w:hAnsi="Times New Roman" w:cs="Times New Roman"/>
          <w:sz w:val="24"/>
          <w:szCs w:val="24"/>
        </w:rPr>
      </w:pPr>
    </w:p>
    <w:p w:rsidR="00D64918" w:rsidRPr="00BF5355" w:rsidRDefault="00D64918" w:rsidP="00D64918">
      <w:pPr>
        <w:pStyle w:val="Sansinterligne"/>
        <w:jc w:val="center"/>
        <w:rPr>
          <w:rFonts w:ascii="Times New Roman" w:hAnsi="Times New Roman" w:cs="Times New Roman"/>
          <w:b/>
          <w:sz w:val="32"/>
          <w:szCs w:val="32"/>
        </w:rPr>
      </w:pPr>
      <w:r w:rsidRPr="00BF5355">
        <w:rPr>
          <w:rFonts w:ascii="Times New Roman" w:hAnsi="Times New Roman" w:cs="Times New Roman"/>
          <w:b/>
          <w:sz w:val="32"/>
          <w:szCs w:val="32"/>
        </w:rPr>
        <w:t>Rapport moral</w:t>
      </w:r>
    </w:p>
    <w:p w:rsidR="00D64918" w:rsidRPr="00BF5355" w:rsidRDefault="00D64918" w:rsidP="00D64918">
      <w:pPr>
        <w:pStyle w:val="Sansinterligne"/>
        <w:jc w:val="center"/>
        <w:rPr>
          <w:rFonts w:ascii="Times New Roman" w:hAnsi="Times New Roman" w:cs="Times New Roman"/>
          <w:b/>
          <w:sz w:val="32"/>
          <w:szCs w:val="32"/>
        </w:rPr>
      </w:pPr>
      <w:r w:rsidRPr="00BF5355">
        <w:rPr>
          <w:rFonts w:ascii="Times New Roman" w:hAnsi="Times New Roman" w:cs="Times New Roman"/>
          <w:b/>
          <w:sz w:val="32"/>
          <w:szCs w:val="32"/>
        </w:rPr>
        <w:t>Congrès départemental de la Loire DDEN 2018</w:t>
      </w:r>
    </w:p>
    <w:p w:rsidR="00D64918" w:rsidRPr="00BF5355" w:rsidRDefault="00D64918" w:rsidP="00D64918">
      <w:pPr>
        <w:pStyle w:val="Sansinterligne"/>
        <w:rPr>
          <w:rFonts w:ascii="Times New Roman" w:hAnsi="Times New Roman" w:cs="Times New Roman"/>
          <w:b/>
          <w:sz w:val="32"/>
          <w:szCs w:val="32"/>
        </w:rPr>
      </w:pPr>
    </w:p>
    <w:p w:rsidR="00D64918" w:rsidRPr="00BF5355" w:rsidRDefault="00D64918" w:rsidP="00D64918">
      <w:pPr>
        <w:pStyle w:val="Sansinterligne"/>
        <w:tabs>
          <w:tab w:val="left" w:pos="3615"/>
        </w:tabs>
        <w:rPr>
          <w:rFonts w:ascii="Times New Roman" w:hAnsi="Times New Roman" w:cs="Times New Roman"/>
          <w:b/>
          <w:sz w:val="32"/>
          <w:szCs w:val="32"/>
        </w:rPr>
      </w:pPr>
    </w:p>
    <w:p w:rsidR="00D64918" w:rsidRPr="00BF5355" w:rsidRDefault="00D64918" w:rsidP="00D64918">
      <w:pPr>
        <w:pStyle w:val="Sansinterligne"/>
        <w:tabs>
          <w:tab w:val="left" w:pos="3615"/>
        </w:tabs>
        <w:rPr>
          <w:rFonts w:ascii="Times New Roman" w:hAnsi="Times New Roman" w:cs="Times New Roman"/>
          <w:sz w:val="24"/>
          <w:szCs w:val="24"/>
        </w:rPr>
      </w:pPr>
      <w:r w:rsidRPr="00BF5355">
        <w:rPr>
          <w:rFonts w:ascii="Times New Roman" w:hAnsi="Times New Roman" w:cs="Times New Roman"/>
          <w:sz w:val="24"/>
          <w:szCs w:val="24"/>
        </w:rPr>
        <w:tab/>
      </w:r>
    </w:p>
    <w:p w:rsidR="00D64918" w:rsidRPr="00BF5355" w:rsidRDefault="00D64918" w:rsidP="00DE3188">
      <w:pPr>
        <w:pStyle w:val="Sansinterligne"/>
        <w:rPr>
          <w:rFonts w:ascii="Times New Roman" w:hAnsi="Times New Roman" w:cs="Times New Roman"/>
          <w:sz w:val="24"/>
          <w:szCs w:val="24"/>
        </w:rPr>
      </w:pPr>
    </w:p>
    <w:p w:rsidR="00DE3188" w:rsidRPr="00BF5355" w:rsidRDefault="00DE3188" w:rsidP="00DE3188">
      <w:pPr>
        <w:pStyle w:val="Sansinterligne"/>
        <w:rPr>
          <w:rFonts w:ascii="Times New Roman" w:hAnsi="Times New Roman" w:cs="Times New Roman"/>
          <w:sz w:val="28"/>
          <w:szCs w:val="28"/>
        </w:rPr>
      </w:pPr>
      <w:r w:rsidRPr="00BF5355">
        <w:rPr>
          <w:rFonts w:ascii="Times New Roman" w:hAnsi="Times New Roman" w:cs="Times New Roman"/>
          <w:sz w:val="28"/>
          <w:szCs w:val="28"/>
        </w:rPr>
        <w:t xml:space="preserve">M. le Maire, </w:t>
      </w:r>
      <w:proofErr w:type="spellStart"/>
      <w:r w:rsidRPr="00BF5355">
        <w:rPr>
          <w:rFonts w:ascii="Times New Roman" w:hAnsi="Times New Roman" w:cs="Times New Roman"/>
          <w:sz w:val="28"/>
          <w:szCs w:val="28"/>
        </w:rPr>
        <w:t>M.le</w:t>
      </w:r>
      <w:proofErr w:type="spellEnd"/>
      <w:r w:rsidRPr="00BF5355">
        <w:rPr>
          <w:rFonts w:ascii="Times New Roman" w:hAnsi="Times New Roman" w:cs="Times New Roman"/>
          <w:sz w:val="28"/>
          <w:szCs w:val="28"/>
        </w:rPr>
        <w:t xml:space="preserve"> président de la communauté de communes</w:t>
      </w:r>
    </w:p>
    <w:p w:rsidR="00DE3188" w:rsidRPr="00BF5355" w:rsidRDefault="00DE3188" w:rsidP="00DE3188">
      <w:pPr>
        <w:pStyle w:val="Sansinterligne"/>
        <w:rPr>
          <w:rFonts w:ascii="Times New Roman" w:hAnsi="Times New Roman" w:cs="Times New Roman"/>
          <w:sz w:val="28"/>
          <w:szCs w:val="28"/>
        </w:rPr>
      </w:pPr>
      <w:r w:rsidRPr="00BF5355">
        <w:rPr>
          <w:rFonts w:ascii="Times New Roman" w:hAnsi="Times New Roman" w:cs="Times New Roman"/>
          <w:sz w:val="28"/>
          <w:szCs w:val="28"/>
        </w:rPr>
        <w:t>M. le député</w:t>
      </w:r>
    </w:p>
    <w:p w:rsidR="00DE3188" w:rsidRPr="00BF5355" w:rsidRDefault="00DE3188" w:rsidP="00DE3188">
      <w:pPr>
        <w:pStyle w:val="Sansinterligne"/>
        <w:rPr>
          <w:rFonts w:ascii="Times New Roman" w:hAnsi="Times New Roman" w:cs="Times New Roman"/>
          <w:sz w:val="28"/>
          <w:szCs w:val="28"/>
        </w:rPr>
      </w:pPr>
      <w:r w:rsidRPr="00BF5355">
        <w:rPr>
          <w:rFonts w:ascii="Times New Roman" w:hAnsi="Times New Roman" w:cs="Times New Roman"/>
          <w:sz w:val="28"/>
          <w:szCs w:val="28"/>
        </w:rPr>
        <w:t>Mme la Sénatrice</w:t>
      </w:r>
    </w:p>
    <w:p w:rsidR="00DE3188" w:rsidRPr="00BF5355" w:rsidRDefault="00DE3188" w:rsidP="00DE3188">
      <w:pPr>
        <w:pStyle w:val="Sansinterligne"/>
        <w:rPr>
          <w:rFonts w:ascii="Times New Roman" w:hAnsi="Times New Roman" w:cs="Times New Roman"/>
          <w:sz w:val="28"/>
          <w:szCs w:val="28"/>
        </w:rPr>
      </w:pPr>
      <w:r w:rsidRPr="00BF5355">
        <w:rPr>
          <w:rFonts w:ascii="Times New Roman" w:hAnsi="Times New Roman" w:cs="Times New Roman"/>
          <w:sz w:val="28"/>
          <w:szCs w:val="28"/>
        </w:rPr>
        <w:t>Mme et M. les conseillers départementaux</w:t>
      </w:r>
    </w:p>
    <w:p w:rsidR="00DE3188" w:rsidRPr="00BF5355" w:rsidRDefault="00DE3188" w:rsidP="00DE3188">
      <w:pPr>
        <w:pStyle w:val="Sansinterligne"/>
        <w:rPr>
          <w:rFonts w:ascii="Times New Roman" w:hAnsi="Times New Roman" w:cs="Times New Roman"/>
          <w:sz w:val="28"/>
          <w:szCs w:val="28"/>
        </w:rPr>
      </w:pPr>
      <w:r w:rsidRPr="00BF5355">
        <w:rPr>
          <w:rFonts w:ascii="Times New Roman" w:hAnsi="Times New Roman" w:cs="Times New Roman"/>
          <w:sz w:val="28"/>
          <w:szCs w:val="28"/>
        </w:rPr>
        <w:t>Mmes et Mrs les élus du canton</w:t>
      </w:r>
    </w:p>
    <w:p w:rsidR="00DE3188" w:rsidRPr="00BF5355" w:rsidRDefault="00DE3188" w:rsidP="00DE3188">
      <w:pPr>
        <w:pStyle w:val="Sansinterligne"/>
        <w:rPr>
          <w:rFonts w:ascii="Times New Roman" w:hAnsi="Times New Roman" w:cs="Times New Roman"/>
          <w:sz w:val="28"/>
          <w:szCs w:val="28"/>
        </w:rPr>
      </w:pPr>
      <w:r w:rsidRPr="00BF5355">
        <w:rPr>
          <w:rFonts w:ascii="Times New Roman" w:hAnsi="Times New Roman" w:cs="Times New Roman"/>
          <w:sz w:val="28"/>
          <w:szCs w:val="28"/>
        </w:rPr>
        <w:t>M. le représentant de l’Inspecteur d’académie de la Loire</w:t>
      </w:r>
    </w:p>
    <w:p w:rsidR="00DE3188" w:rsidRPr="00BF5355" w:rsidRDefault="00DE3188" w:rsidP="00DE3188">
      <w:pPr>
        <w:pStyle w:val="Sansinterligne"/>
        <w:rPr>
          <w:rFonts w:ascii="Times New Roman" w:hAnsi="Times New Roman" w:cs="Times New Roman"/>
          <w:sz w:val="28"/>
          <w:szCs w:val="28"/>
        </w:rPr>
      </w:pPr>
      <w:r w:rsidRPr="00BF5355">
        <w:rPr>
          <w:rFonts w:ascii="Times New Roman" w:hAnsi="Times New Roman" w:cs="Times New Roman"/>
          <w:sz w:val="28"/>
          <w:szCs w:val="28"/>
        </w:rPr>
        <w:t>Mmes et Mrs les représentants des associations amies de l’Ecole publique</w:t>
      </w:r>
    </w:p>
    <w:p w:rsidR="00DE3188" w:rsidRPr="00BF5355" w:rsidRDefault="00DE3188" w:rsidP="00DE3188">
      <w:pPr>
        <w:pStyle w:val="Sansinterligne"/>
        <w:rPr>
          <w:rFonts w:ascii="Times New Roman" w:hAnsi="Times New Roman" w:cs="Times New Roman"/>
          <w:sz w:val="28"/>
          <w:szCs w:val="28"/>
        </w:rPr>
      </w:pPr>
      <w:r w:rsidRPr="00BF5355">
        <w:rPr>
          <w:rFonts w:ascii="Times New Roman" w:hAnsi="Times New Roman" w:cs="Times New Roman"/>
          <w:sz w:val="28"/>
          <w:szCs w:val="28"/>
        </w:rPr>
        <w:t>Mmes et Mrs les DDEN de la Loire</w:t>
      </w:r>
    </w:p>
    <w:p w:rsidR="00DE3188" w:rsidRPr="00BF5355" w:rsidRDefault="00DE3188" w:rsidP="00DE3188">
      <w:pPr>
        <w:pStyle w:val="Sansinterligne"/>
        <w:rPr>
          <w:rFonts w:ascii="Times New Roman" w:hAnsi="Times New Roman" w:cs="Times New Roman"/>
          <w:sz w:val="28"/>
          <w:szCs w:val="28"/>
        </w:rPr>
      </w:pPr>
      <w:r w:rsidRPr="00BF5355">
        <w:rPr>
          <w:rFonts w:ascii="Times New Roman" w:hAnsi="Times New Roman" w:cs="Times New Roman"/>
          <w:sz w:val="28"/>
          <w:szCs w:val="28"/>
        </w:rPr>
        <w:t xml:space="preserve">Mes chers collègues </w:t>
      </w:r>
    </w:p>
    <w:p w:rsidR="0048396A" w:rsidRPr="00BF5355" w:rsidRDefault="0048396A">
      <w:pPr>
        <w:rPr>
          <w:rFonts w:ascii="Times New Roman" w:hAnsi="Times New Roman" w:cs="Times New Roman"/>
          <w:sz w:val="28"/>
          <w:szCs w:val="28"/>
        </w:rPr>
      </w:pPr>
    </w:p>
    <w:p w:rsidR="00DE3188" w:rsidRPr="00BF5355" w:rsidRDefault="00DE3188">
      <w:pPr>
        <w:rPr>
          <w:rFonts w:ascii="Times New Roman" w:hAnsi="Times New Roman" w:cs="Times New Roman"/>
          <w:sz w:val="28"/>
          <w:szCs w:val="28"/>
        </w:rPr>
      </w:pPr>
      <w:r w:rsidRPr="00BF5355">
        <w:rPr>
          <w:rFonts w:ascii="Times New Roman" w:hAnsi="Times New Roman" w:cs="Times New Roman"/>
          <w:sz w:val="28"/>
          <w:szCs w:val="28"/>
        </w:rPr>
        <w:t xml:space="preserve">Je suis heureux de vous accueillir à St </w:t>
      </w:r>
      <w:proofErr w:type="spellStart"/>
      <w:r w:rsidRPr="00BF5355">
        <w:rPr>
          <w:rFonts w:ascii="Times New Roman" w:hAnsi="Times New Roman" w:cs="Times New Roman"/>
          <w:sz w:val="28"/>
          <w:szCs w:val="28"/>
        </w:rPr>
        <w:t>Galmier</w:t>
      </w:r>
      <w:proofErr w:type="spellEnd"/>
      <w:r w:rsidRPr="00BF5355">
        <w:rPr>
          <w:rFonts w:ascii="Times New Roman" w:hAnsi="Times New Roman" w:cs="Times New Roman"/>
          <w:sz w:val="28"/>
          <w:szCs w:val="28"/>
        </w:rPr>
        <w:t xml:space="preserve"> </w:t>
      </w:r>
      <w:r w:rsidR="00D64918" w:rsidRPr="00BF5355">
        <w:rPr>
          <w:rFonts w:ascii="Times New Roman" w:hAnsi="Times New Roman" w:cs="Times New Roman"/>
          <w:sz w:val="28"/>
          <w:szCs w:val="28"/>
        </w:rPr>
        <w:t xml:space="preserve"> pour notre congrès 2018</w:t>
      </w:r>
      <w:r w:rsidRPr="00BF5355">
        <w:rPr>
          <w:rFonts w:ascii="Times New Roman" w:hAnsi="Times New Roman" w:cs="Times New Roman"/>
          <w:sz w:val="28"/>
          <w:szCs w:val="28"/>
        </w:rPr>
        <w:t xml:space="preserve"> grâce à la bienveillante invitation de </w:t>
      </w:r>
      <w:proofErr w:type="spellStart"/>
      <w:r w:rsidRPr="00BF5355">
        <w:rPr>
          <w:rFonts w:ascii="Times New Roman" w:hAnsi="Times New Roman" w:cs="Times New Roman"/>
          <w:sz w:val="28"/>
          <w:szCs w:val="28"/>
        </w:rPr>
        <w:t>M.le</w:t>
      </w:r>
      <w:proofErr w:type="spellEnd"/>
      <w:r w:rsidRPr="00BF5355">
        <w:rPr>
          <w:rFonts w:ascii="Times New Roman" w:hAnsi="Times New Roman" w:cs="Times New Roman"/>
          <w:sz w:val="28"/>
          <w:szCs w:val="28"/>
        </w:rPr>
        <w:t xml:space="preserve"> maire que je remercie chaleureusement ainsi que ses services pour leur accueil et leur </w:t>
      </w:r>
      <w:r w:rsidR="00306BE3" w:rsidRPr="00BF5355">
        <w:rPr>
          <w:rFonts w:ascii="Times New Roman" w:hAnsi="Times New Roman" w:cs="Times New Roman"/>
          <w:sz w:val="28"/>
          <w:szCs w:val="28"/>
        </w:rPr>
        <w:t xml:space="preserve">compétence. </w:t>
      </w:r>
      <w:r w:rsidRPr="00BF5355">
        <w:rPr>
          <w:rFonts w:ascii="Times New Roman" w:hAnsi="Times New Roman" w:cs="Times New Roman"/>
          <w:sz w:val="28"/>
          <w:szCs w:val="28"/>
        </w:rPr>
        <w:t xml:space="preserve">Le printemps2018 semble être propice aux congrès à St </w:t>
      </w:r>
      <w:proofErr w:type="spellStart"/>
      <w:r w:rsidRPr="00BF5355">
        <w:rPr>
          <w:rFonts w:ascii="Times New Roman" w:hAnsi="Times New Roman" w:cs="Times New Roman"/>
          <w:sz w:val="28"/>
          <w:szCs w:val="28"/>
        </w:rPr>
        <w:t>Galmier</w:t>
      </w:r>
      <w:proofErr w:type="spellEnd"/>
      <w:r w:rsidRPr="00BF5355">
        <w:rPr>
          <w:rFonts w:ascii="Times New Roman" w:hAnsi="Times New Roman" w:cs="Times New Roman"/>
          <w:sz w:val="28"/>
          <w:szCs w:val="28"/>
        </w:rPr>
        <w:t>, puisque très bientôt se tiendra le congrès</w:t>
      </w:r>
      <w:r w:rsidR="00180580" w:rsidRPr="00BF5355">
        <w:rPr>
          <w:rFonts w:ascii="Times New Roman" w:hAnsi="Times New Roman" w:cs="Times New Roman"/>
          <w:sz w:val="28"/>
          <w:szCs w:val="28"/>
        </w:rPr>
        <w:t xml:space="preserve"> </w:t>
      </w:r>
      <w:r w:rsidRPr="00BF5355">
        <w:rPr>
          <w:rFonts w:ascii="Times New Roman" w:hAnsi="Times New Roman" w:cs="Times New Roman"/>
          <w:sz w:val="28"/>
          <w:szCs w:val="28"/>
        </w:rPr>
        <w:t>départemental de la fédération des maires de France avec je crois des préoccupations proches des nôtres,</w:t>
      </w:r>
      <w:r w:rsidR="00180580" w:rsidRPr="00BF5355">
        <w:rPr>
          <w:rFonts w:ascii="Times New Roman" w:hAnsi="Times New Roman" w:cs="Times New Roman"/>
          <w:sz w:val="28"/>
          <w:szCs w:val="28"/>
        </w:rPr>
        <w:t xml:space="preserve"> </w:t>
      </w:r>
      <w:r w:rsidRPr="00BF5355">
        <w:rPr>
          <w:rFonts w:ascii="Times New Roman" w:hAnsi="Times New Roman" w:cs="Times New Roman"/>
          <w:sz w:val="28"/>
          <w:szCs w:val="28"/>
        </w:rPr>
        <w:t>ce qui n’est que dans l’ordre des choses puisque cela concerne la vie de nos communes,</w:t>
      </w:r>
      <w:r w:rsidR="00180580" w:rsidRPr="00BF5355">
        <w:rPr>
          <w:rFonts w:ascii="Times New Roman" w:hAnsi="Times New Roman" w:cs="Times New Roman"/>
          <w:sz w:val="28"/>
          <w:szCs w:val="28"/>
        </w:rPr>
        <w:t xml:space="preserve"> </w:t>
      </w:r>
      <w:r w:rsidRPr="00BF5355">
        <w:rPr>
          <w:rFonts w:ascii="Times New Roman" w:hAnsi="Times New Roman" w:cs="Times New Roman"/>
          <w:sz w:val="28"/>
          <w:szCs w:val="28"/>
        </w:rPr>
        <w:t>en particulier les plus vulnérables.</w:t>
      </w:r>
    </w:p>
    <w:p w:rsidR="00DE3188" w:rsidRPr="00BF5355" w:rsidRDefault="00DE3188" w:rsidP="001624EB">
      <w:pPr>
        <w:pStyle w:val="Sansinterligne"/>
        <w:rPr>
          <w:rFonts w:ascii="Times New Roman" w:hAnsi="Times New Roman" w:cs="Times New Roman"/>
          <w:sz w:val="28"/>
          <w:szCs w:val="28"/>
        </w:rPr>
      </w:pPr>
      <w:r w:rsidRPr="00BF5355">
        <w:rPr>
          <w:rFonts w:ascii="Times New Roman" w:hAnsi="Times New Roman" w:cs="Times New Roman"/>
          <w:sz w:val="28"/>
          <w:szCs w:val="28"/>
        </w:rPr>
        <w:t xml:space="preserve">Depuis notre assemblée générale de 2016 à </w:t>
      </w:r>
      <w:proofErr w:type="spellStart"/>
      <w:r w:rsidRPr="00BF5355">
        <w:rPr>
          <w:rFonts w:ascii="Times New Roman" w:hAnsi="Times New Roman" w:cs="Times New Roman"/>
          <w:sz w:val="28"/>
          <w:szCs w:val="28"/>
        </w:rPr>
        <w:t>Panissières</w:t>
      </w:r>
      <w:proofErr w:type="spellEnd"/>
      <w:r w:rsidRPr="00BF5355">
        <w:rPr>
          <w:rFonts w:ascii="Times New Roman" w:hAnsi="Times New Roman" w:cs="Times New Roman"/>
          <w:sz w:val="28"/>
          <w:szCs w:val="28"/>
        </w:rPr>
        <w:t xml:space="preserve">, vous avez été acteurs et témoins de changements importants mais pour nous </w:t>
      </w:r>
      <w:proofErr w:type="gramStart"/>
      <w:r w:rsidRPr="00BF5355">
        <w:rPr>
          <w:rFonts w:ascii="Times New Roman" w:hAnsi="Times New Roman" w:cs="Times New Roman"/>
          <w:sz w:val="28"/>
          <w:szCs w:val="28"/>
        </w:rPr>
        <w:t xml:space="preserve">DDEN </w:t>
      </w:r>
      <w:r w:rsidR="001624EB" w:rsidRPr="00BF5355">
        <w:rPr>
          <w:rFonts w:ascii="Times New Roman" w:hAnsi="Times New Roman" w:cs="Times New Roman"/>
          <w:sz w:val="28"/>
          <w:szCs w:val="28"/>
        </w:rPr>
        <w:t>,</w:t>
      </w:r>
      <w:proofErr w:type="gramEnd"/>
      <w:r w:rsidR="001624EB" w:rsidRPr="00BF5355">
        <w:rPr>
          <w:rFonts w:ascii="Times New Roman" w:hAnsi="Times New Roman" w:cs="Times New Roman"/>
          <w:sz w:val="28"/>
          <w:szCs w:val="28"/>
        </w:rPr>
        <w:t xml:space="preserve"> les problématiques abordées sont un peu les mêmes.</w:t>
      </w:r>
    </w:p>
    <w:p w:rsidR="001624EB" w:rsidRPr="00BF5355" w:rsidRDefault="001624EB" w:rsidP="001624EB">
      <w:pPr>
        <w:pStyle w:val="Sansinterligne"/>
        <w:rPr>
          <w:rFonts w:ascii="Times New Roman" w:hAnsi="Times New Roman" w:cs="Times New Roman"/>
          <w:sz w:val="28"/>
          <w:szCs w:val="28"/>
        </w:rPr>
      </w:pPr>
      <w:r w:rsidRPr="00BF5355">
        <w:rPr>
          <w:rFonts w:ascii="Times New Roman" w:hAnsi="Times New Roman" w:cs="Times New Roman"/>
          <w:sz w:val="28"/>
          <w:szCs w:val="28"/>
        </w:rPr>
        <w:t>Aussi, ce rapport moral,</w:t>
      </w:r>
      <w:r w:rsidR="00180580" w:rsidRPr="00BF5355">
        <w:rPr>
          <w:rFonts w:ascii="Times New Roman" w:hAnsi="Times New Roman" w:cs="Times New Roman"/>
          <w:sz w:val="28"/>
          <w:szCs w:val="28"/>
        </w:rPr>
        <w:t xml:space="preserve"> </w:t>
      </w:r>
      <w:r w:rsidRPr="00BF5355">
        <w:rPr>
          <w:rFonts w:ascii="Times New Roman" w:hAnsi="Times New Roman" w:cs="Times New Roman"/>
          <w:sz w:val="28"/>
          <w:szCs w:val="28"/>
        </w:rPr>
        <w:t>s’articulera autour de 3 grands axes</w:t>
      </w:r>
    </w:p>
    <w:p w:rsidR="001624EB" w:rsidRPr="00BF5355" w:rsidRDefault="001624EB" w:rsidP="001624EB">
      <w:pPr>
        <w:pStyle w:val="Sansinterligne"/>
        <w:rPr>
          <w:rFonts w:ascii="Times New Roman" w:hAnsi="Times New Roman" w:cs="Times New Roman"/>
          <w:sz w:val="28"/>
          <w:szCs w:val="28"/>
        </w:rPr>
      </w:pPr>
      <w:r w:rsidRPr="00BF5355">
        <w:rPr>
          <w:rFonts w:ascii="Times New Roman" w:hAnsi="Times New Roman" w:cs="Times New Roman"/>
          <w:sz w:val="28"/>
          <w:szCs w:val="28"/>
        </w:rPr>
        <w:tab/>
        <w:t>Les nouveaux rythmes scolaires</w:t>
      </w:r>
    </w:p>
    <w:p w:rsidR="001624EB" w:rsidRPr="00BF5355" w:rsidRDefault="001624EB" w:rsidP="001624EB">
      <w:pPr>
        <w:pStyle w:val="Sansinterligne"/>
        <w:rPr>
          <w:rFonts w:ascii="Times New Roman" w:hAnsi="Times New Roman" w:cs="Times New Roman"/>
          <w:sz w:val="28"/>
          <w:szCs w:val="28"/>
        </w:rPr>
      </w:pPr>
      <w:r w:rsidRPr="00BF5355">
        <w:rPr>
          <w:rFonts w:ascii="Times New Roman" w:hAnsi="Times New Roman" w:cs="Times New Roman"/>
          <w:sz w:val="28"/>
          <w:szCs w:val="28"/>
        </w:rPr>
        <w:tab/>
        <w:t>La laïcité à l’école</w:t>
      </w:r>
    </w:p>
    <w:p w:rsidR="001624EB" w:rsidRPr="00BF5355" w:rsidRDefault="001624EB" w:rsidP="001624EB">
      <w:pPr>
        <w:pStyle w:val="Sansinterligne"/>
        <w:rPr>
          <w:rFonts w:ascii="Times New Roman" w:hAnsi="Times New Roman" w:cs="Times New Roman"/>
          <w:sz w:val="28"/>
          <w:szCs w:val="28"/>
        </w:rPr>
      </w:pPr>
      <w:r w:rsidRPr="00BF5355">
        <w:rPr>
          <w:rFonts w:ascii="Times New Roman" w:hAnsi="Times New Roman" w:cs="Times New Roman"/>
          <w:sz w:val="28"/>
          <w:szCs w:val="28"/>
        </w:rPr>
        <w:tab/>
        <w:t>La ruralité et les services publics en particulier l’Ecole</w:t>
      </w:r>
    </w:p>
    <w:p w:rsidR="00A27ED8" w:rsidRPr="00BF5355" w:rsidRDefault="00A27ED8" w:rsidP="001624EB">
      <w:pPr>
        <w:pStyle w:val="Sansinterligne"/>
        <w:rPr>
          <w:rFonts w:ascii="Times New Roman" w:hAnsi="Times New Roman" w:cs="Times New Roman"/>
          <w:sz w:val="28"/>
          <w:szCs w:val="28"/>
        </w:rPr>
      </w:pPr>
    </w:p>
    <w:p w:rsidR="00BF5355" w:rsidRDefault="001624EB" w:rsidP="001624EB">
      <w:pPr>
        <w:pStyle w:val="Sansinterligne"/>
        <w:rPr>
          <w:rFonts w:ascii="Times New Roman" w:hAnsi="Times New Roman" w:cs="Times New Roman"/>
          <w:sz w:val="28"/>
          <w:szCs w:val="28"/>
        </w:rPr>
      </w:pPr>
      <w:r w:rsidRPr="00BF5355">
        <w:rPr>
          <w:rFonts w:ascii="Times New Roman" w:hAnsi="Times New Roman" w:cs="Times New Roman"/>
          <w:b/>
          <w:sz w:val="28"/>
          <w:szCs w:val="28"/>
        </w:rPr>
        <w:t>Concernant les rythmes</w:t>
      </w:r>
      <w:r w:rsidR="00180580" w:rsidRPr="00BF5355">
        <w:rPr>
          <w:rFonts w:ascii="Times New Roman" w:hAnsi="Times New Roman" w:cs="Times New Roman"/>
          <w:b/>
          <w:sz w:val="28"/>
          <w:szCs w:val="28"/>
        </w:rPr>
        <w:t xml:space="preserve"> </w:t>
      </w:r>
      <w:r w:rsidRPr="00BF5355">
        <w:rPr>
          <w:rFonts w:ascii="Times New Roman" w:hAnsi="Times New Roman" w:cs="Times New Roman"/>
          <w:b/>
          <w:sz w:val="28"/>
          <w:szCs w:val="28"/>
        </w:rPr>
        <w:t>scolaires :</w:t>
      </w:r>
      <w:r w:rsidRPr="00BF5355">
        <w:rPr>
          <w:rFonts w:ascii="Times New Roman" w:hAnsi="Times New Roman" w:cs="Times New Roman"/>
          <w:sz w:val="28"/>
          <w:szCs w:val="28"/>
        </w:rPr>
        <w:t xml:space="preserve"> dès </w:t>
      </w:r>
      <w:r w:rsidR="00180580" w:rsidRPr="00BF5355">
        <w:rPr>
          <w:rFonts w:ascii="Times New Roman" w:hAnsi="Times New Roman" w:cs="Times New Roman"/>
          <w:sz w:val="28"/>
          <w:szCs w:val="28"/>
        </w:rPr>
        <w:t>le mois de juin 2017,</w:t>
      </w:r>
      <w:r w:rsidR="00BF5355">
        <w:rPr>
          <w:rFonts w:ascii="Times New Roman" w:hAnsi="Times New Roman" w:cs="Times New Roman"/>
          <w:sz w:val="28"/>
          <w:szCs w:val="28"/>
        </w:rPr>
        <w:t xml:space="preserve"> </w:t>
      </w:r>
      <w:r w:rsidR="00180580" w:rsidRPr="00BF5355">
        <w:rPr>
          <w:rFonts w:ascii="Times New Roman" w:hAnsi="Times New Roman" w:cs="Times New Roman"/>
          <w:sz w:val="28"/>
          <w:szCs w:val="28"/>
        </w:rPr>
        <w:t xml:space="preserve">le nouveau </w:t>
      </w:r>
      <w:r w:rsidRPr="00BF5355">
        <w:rPr>
          <w:rFonts w:ascii="Times New Roman" w:hAnsi="Times New Roman" w:cs="Times New Roman"/>
          <w:sz w:val="28"/>
          <w:szCs w:val="28"/>
        </w:rPr>
        <w:t xml:space="preserve"> ministre de l’Education Nationale,</w:t>
      </w:r>
      <w:r w:rsidR="00180580" w:rsidRPr="00BF5355">
        <w:rPr>
          <w:rFonts w:ascii="Times New Roman" w:hAnsi="Times New Roman" w:cs="Times New Roman"/>
          <w:sz w:val="28"/>
          <w:szCs w:val="28"/>
        </w:rPr>
        <w:t xml:space="preserve"> </w:t>
      </w:r>
      <w:r w:rsidRPr="00BF5355">
        <w:rPr>
          <w:rFonts w:ascii="Times New Roman" w:hAnsi="Times New Roman" w:cs="Times New Roman"/>
          <w:sz w:val="28"/>
          <w:szCs w:val="28"/>
        </w:rPr>
        <w:t xml:space="preserve">plutôt que d’évaluer les effets d’une semaine scolaire à 9 </w:t>
      </w:r>
      <w:r w:rsidR="004D501D" w:rsidRPr="00BF5355">
        <w:rPr>
          <w:rFonts w:ascii="Times New Roman" w:hAnsi="Times New Roman" w:cs="Times New Roman"/>
          <w:sz w:val="28"/>
          <w:szCs w:val="28"/>
        </w:rPr>
        <w:t>demi-journées</w:t>
      </w:r>
      <w:r w:rsidR="00180580" w:rsidRPr="00BF5355">
        <w:rPr>
          <w:rFonts w:ascii="Times New Roman" w:hAnsi="Times New Roman" w:cs="Times New Roman"/>
          <w:sz w:val="28"/>
          <w:szCs w:val="28"/>
        </w:rPr>
        <w:t xml:space="preserve"> </w:t>
      </w:r>
      <w:r w:rsidRPr="00BF5355">
        <w:rPr>
          <w:rFonts w:ascii="Times New Roman" w:hAnsi="Times New Roman" w:cs="Times New Roman"/>
          <w:sz w:val="28"/>
          <w:szCs w:val="28"/>
        </w:rPr>
        <w:t xml:space="preserve"> do</w:t>
      </w:r>
      <w:r w:rsidR="00180580" w:rsidRPr="00BF5355">
        <w:rPr>
          <w:rFonts w:ascii="Times New Roman" w:hAnsi="Times New Roman" w:cs="Times New Roman"/>
          <w:sz w:val="28"/>
          <w:szCs w:val="28"/>
        </w:rPr>
        <w:t>n</w:t>
      </w:r>
      <w:r w:rsidRPr="00BF5355">
        <w:rPr>
          <w:rFonts w:ascii="Times New Roman" w:hAnsi="Times New Roman" w:cs="Times New Roman"/>
          <w:sz w:val="28"/>
          <w:szCs w:val="28"/>
        </w:rPr>
        <w:t>t 5 matinées,</w:t>
      </w:r>
      <w:r w:rsidR="00180580" w:rsidRPr="00BF5355">
        <w:rPr>
          <w:rFonts w:ascii="Times New Roman" w:hAnsi="Times New Roman" w:cs="Times New Roman"/>
          <w:sz w:val="28"/>
          <w:szCs w:val="28"/>
        </w:rPr>
        <w:t xml:space="preserve"> </w:t>
      </w:r>
      <w:r w:rsidRPr="00BF5355">
        <w:rPr>
          <w:rFonts w:ascii="Times New Roman" w:hAnsi="Times New Roman" w:cs="Times New Roman"/>
          <w:sz w:val="28"/>
          <w:szCs w:val="28"/>
        </w:rPr>
        <w:t xml:space="preserve">s’exonérait d’organiser le temps </w:t>
      </w:r>
      <w:r w:rsidRPr="00BF5355">
        <w:rPr>
          <w:rFonts w:ascii="Times New Roman" w:hAnsi="Times New Roman" w:cs="Times New Roman"/>
          <w:sz w:val="28"/>
          <w:szCs w:val="28"/>
        </w:rPr>
        <w:lastRenderedPageBreak/>
        <w:t>scolaire sur toutes les écoles du territoire et décidait de confier aux maires des compétences pédagogiques qui ne sont pas les leurs.</w:t>
      </w:r>
      <w:r w:rsidR="004D501D" w:rsidRPr="00BF5355">
        <w:rPr>
          <w:rFonts w:ascii="Times New Roman" w:hAnsi="Times New Roman" w:cs="Times New Roman"/>
          <w:sz w:val="28"/>
          <w:szCs w:val="28"/>
        </w:rPr>
        <w:t xml:space="preserve"> </w:t>
      </w:r>
    </w:p>
    <w:p w:rsidR="001624EB" w:rsidRPr="00BF5355" w:rsidRDefault="005C71E2" w:rsidP="001624EB">
      <w:pPr>
        <w:pStyle w:val="Sansinterligne"/>
        <w:rPr>
          <w:rFonts w:ascii="Times New Roman" w:hAnsi="Times New Roman" w:cs="Times New Roman"/>
          <w:sz w:val="28"/>
          <w:szCs w:val="28"/>
        </w:rPr>
      </w:pPr>
      <w:r w:rsidRPr="00BF5355">
        <w:rPr>
          <w:rFonts w:ascii="Times New Roman" w:hAnsi="Times New Roman" w:cs="Times New Roman"/>
          <w:sz w:val="28"/>
          <w:szCs w:val="28"/>
        </w:rPr>
        <w:t>Depuis la mise en</w:t>
      </w:r>
      <w:r w:rsidR="004D501D" w:rsidRPr="00BF5355">
        <w:rPr>
          <w:rFonts w:ascii="Times New Roman" w:hAnsi="Times New Roman" w:cs="Times New Roman"/>
          <w:sz w:val="28"/>
          <w:szCs w:val="28"/>
        </w:rPr>
        <w:t xml:space="preserve"> </w:t>
      </w:r>
      <w:r w:rsidRPr="00BF5355">
        <w:rPr>
          <w:rFonts w:ascii="Times New Roman" w:hAnsi="Times New Roman" w:cs="Times New Roman"/>
          <w:sz w:val="28"/>
          <w:szCs w:val="28"/>
        </w:rPr>
        <w:t xml:space="preserve">place </w:t>
      </w:r>
      <w:r w:rsidR="00A27ED8" w:rsidRPr="00BF5355">
        <w:rPr>
          <w:rFonts w:ascii="Times New Roman" w:hAnsi="Times New Roman" w:cs="Times New Roman"/>
          <w:sz w:val="28"/>
          <w:szCs w:val="28"/>
        </w:rPr>
        <w:t xml:space="preserve">du </w:t>
      </w:r>
      <w:r w:rsidRPr="00BF5355">
        <w:rPr>
          <w:rFonts w:ascii="Times New Roman" w:hAnsi="Times New Roman" w:cs="Times New Roman"/>
          <w:sz w:val="28"/>
          <w:szCs w:val="28"/>
        </w:rPr>
        <w:t xml:space="preserve"> changement des rythmes scolaires</w:t>
      </w:r>
      <w:r w:rsidR="00A27ED8" w:rsidRPr="00BF5355">
        <w:rPr>
          <w:rFonts w:ascii="Times New Roman" w:hAnsi="Times New Roman" w:cs="Times New Roman"/>
          <w:sz w:val="28"/>
          <w:szCs w:val="28"/>
        </w:rPr>
        <w:t xml:space="preserve"> en 2014</w:t>
      </w:r>
      <w:r w:rsidRPr="00BF5355">
        <w:rPr>
          <w:rFonts w:ascii="Times New Roman" w:hAnsi="Times New Roman" w:cs="Times New Roman"/>
          <w:sz w:val="28"/>
          <w:szCs w:val="28"/>
        </w:rPr>
        <w:t>,</w:t>
      </w:r>
      <w:r w:rsidR="004D501D" w:rsidRPr="00BF5355">
        <w:rPr>
          <w:rFonts w:ascii="Times New Roman" w:hAnsi="Times New Roman" w:cs="Times New Roman"/>
          <w:sz w:val="28"/>
          <w:szCs w:val="28"/>
        </w:rPr>
        <w:t xml:space="preserve"> </w:t>
      </w:r>
      <w:r w:rsidRPr="00BF5355">
        <w:rPr>
          <w:rFonts w:ascii="Times New Roman" w:hAnsi="Times New Roman" w:cs="Times New Roman"/>
          <w:sz w:val="28"/>
          <w:szCs w:val="28"/>
        </w:rPr>
        <w:t xml:space="preserve">une confusion s’est </w:t>
      </w:r>
      <w:proofErr w:type="gramStart"/>
      <w:r w:rsidRPr="00BF5355">
        <w:rPr>
          <w:rFonts w:ascii="Times New Roman" w:hAnsi="Times New Roman" w:cs="Times New Roman"/>
          <w:sz w:val="28"/>
          <w:szCs w:val="28"/>
        </w:rPr>
        <w:t>installée</w:t>
      </w:r>
      <w:r w:rsidR="004D501D" w:rsidRPr="00BF5355">
        <w:rPr>
          <w:rFonts w:ascii="Times New Roman" w:hAnsi="Times New Roman" w:cs="Times New Roman"/>
          <w:sz w:val="28"/>
          <w:szCs w:val="28"/>
        </w:rPr>
        <w:t xml:space="preserve"> </w:t>
      </w:r>
      <w:r w:rsidRPr="00BF5355">
        <w:rPr>
          <w:rFonts w:ascii="Times New Roman" w:hAnsi="Times New Roman" w:cs="Times New Roman"/>
          <w:sz w:val="28"/>
          <w:szCs w:val="28"/>
        </w:rPr>
        <w:t>,</w:t>
      </w:r>
      <w:proofErr w:type="gramEnd"/>
      <w:r w:rsidR="004D501D" w:rsidRPr="00BF5355">
        <w:rPr>
          <w:rFonts w:ascii="Times New Roman" w:hAnsi="Times New Roman" w:cs="Times New Roman"/>
          <w:sz w:val="28"/>
          <w:szCs w:val="28"/>
        </w:rPr>
        <w:t xml:space="preserve"> </w:t>
      </w:r>
      <w:r w:rsidRPr="00BF5355">
        <w:rPr>
          <w:rFonts w:ascii="Times New Roman" w:hAnsi="Times New Roman" w:cs="Times New Roman"/>
          <w:sz w:val="28"/>
          <w:szCs w:val="28"/>
        </w:rPr>
        <w:t xml:space="preserve">souvent alimentée par des </w:t>
      </w:r>
      <w:r w:rsidR="004D501D" w:rsidRPr="00BF5355">
        <w:rPr>
          <w:rFonts w:ascii="Times New Roman" w:hAnsi="Times New Roman" w:cs="Times New Roman"/>
          <w:sz w:val="28"/>
          <w:szCs w:val="28"/>
        </w:rPr>
        <w:t>intérêts</w:t>
      </w:r>
      <w:r w:rsidRPr="00BF5355">
        <w:rPr>
          <w:rFonts w:ascii="Times New Roman" w:hAnsi="Times New Roman" w:cs="Times New Roman"/>
          <w:sz w:val="28"/>
          <w:szCs w:val="28"/>
        </w:rPr>
        <w:t xml:space="preserve"> politiques ou corporatistes.</w:t>
      </w:r>
      <w:r w:rsidR="004D501D" w:rsidRPr="00BF5355">
        <w:rPr>
          <w:rFonts w:ascii="Times New Roman" w:hAnsi="Times New Roman" w:cs="Times New Roman"/>
          <w:sz w:val="28"/>
          <w:szCs w:val="28"/>
        </w:rPr>
        <w:t xml:space="preserve"> </w:t>
      </w:r>
      <w:r w:rsidRPr="00BF5355">
        <w:rPr>
          <w:rFonts w:ascii="Times New Roman" w:hAnsi="Times New Roman" w:cs="Times New Roman"/>
          <w:sz w:val="28"/>
          <w:szCs w:val="28"/>
        </w:rPr>
        <w:t>Les rythmes scolaires sont une ch</w:t>
      </w:r>
      <w:r w:rsidR="004D501D" w:rsidRPr="00BF5355">
        <w:rPr>
          <w:rFonts w:ascii="Times New Roman" w:hAnsi="Times New Roman" w:cs="Times New Roman"/>
          <w:sz w:val="28"/>
          <w:szCs w:val="28"/>
        </w:rPr>
        <w:t>ose, les activités périscolaire</w:t>
      </w:r>
      <w:r w:rsidRPr="00BF5355">
        <w:rPr>
          <w:rFonts w:ascii="Times New Roman" w:hAnsi="Times New Roman" w:cs="Times New Roman"/>
          <w:sz w:val="28"/>
          <w:szCs w:val="28"/>
        </w:rPr>
        <w:t xml:space="preserve">s un autre </w:t>
      </w:r>
      <w:proofErr w:type="gramStart"/>
      <w:r w:rsidRPr="00BF5355">
        <w:rPr>
          <w:rFonts w:ascii="Times New Roman" w:hAnsi="Times New Roman" w:cs="Times New Roman"/>
          <w:sz w:val="28"/>
          <w:szCs w:val="28"/>
        </w:rPr>
        <w:t>sujet .</w:t>
      </w:r>
      <w:proofErr w:type="gramEnd"/>
    </w:p>
    <w:p w:rsidR="005C71E2" w:rsidRPr="00BF5355" w:rsidRDefault="00E41045" w:rsidP="001624EB">
      <w:pPr>
        <w:pStyle w:val="Sansinterligne"/>
        <w:rPr>
          <w:rFonts w:ascii="Times New Roman" w:hAnsi="Times New Roman" w:cs="Times New Roman"/>
          <w:sz w:val="28"/>
          <w:szCs w:val="28"/>
        </w:rPr>
      </w:pPr>
      <w:r w:rsidRPr="00BF5355">
        <w:rPr>
          <w:rFonts w:ascii="Times New Roman" w:hAnsi="Times New Roman" w:cs="Times New Roman"/>
          <w:sz w:val="28"/>
          <w:szCs w:val="28"/>
        </w:rPr>
        <w:t>Dès la rentrée 2017/2018, n</w:t>
      </w:r>
      <w:r w:rsidR="005C71E2" w:rsidRPr="00BF5355">
        <w:rPr>
          <w:rFonts w:ascii="Times New Roman" w:hAnsi="Times New Roman" w:cs="Times New Roman"/>
          <w:sz w:val="28"/>
          <w:szCs w:val="28"/>
        </w:rPr>
        <w:t>ous l’avons constaté : les</w:t>
      </w:r>
      <w:r w:rsidR="004D501D" w:rsidRPr="00BF5355">
        <w:rPr>
          <w:rFonts w:ascii="Times New Roman" w:hAnsi="Times New Roman" w:cs="Times New Roman"/>
          <w:sz w:val="28"/>
          <w:szCs w:val="28"/>
        </w:rPr>
        <w:t xml:space="preserve"> </w:t>
      </w:r>
      <w:r w:rsidR="005C71E2" w:rsidRPr="00BF5355">
        <w:rPr>
          <w:rFonts w:ascii="Times New Roman" w:hAnsi="Times New Roman" w:cs="Times New Roman"/>
          <w:sz w:val="28"/>
          <w:szCs w:val="28"/>
        </w:rPr>
        <w:t xml:space="preserve">choix des conseils d’écoles ont souvent été déterminés voire instrumentalisés, par  la réussite ou le coût des activités </w:t>
      </w:r>
      <w:r w:rsidR="004D501D" w:rsidRPr="00BF5355">
        <w:rPr>
          <w:rFonts w:ascii="Times New Roman" w:hAnsi="Times New Roman" w:cs="Times New Roman"/>
          <w:sz w:val="28"/>
          <w:szCs w:val="28"/>
        </w:rPr>
        <w:t>périscolaires</w:t>
      </w:r>
      <w:r w:rsidR="005C71E2" w:rsidRPr="00BF5355">
        <w:rPr>
          <w:rFonts w:ascii="Times New Roman" w:hAnsi="Times New Roman" w:cs="Times New Roman"/>
          <w:sz w:val="28"/>
          <w:szCs w:val="28"/>
        </w:rPr>
        <w:t>.</w:t>
      </w:r>
    </w:p>
    <w:p w:rsidR="005C71E2" w:rsidRPr="00BF5355" w:rsidRDefault="005C71E2" w:rsidP="001624EB">
      <w:pPr>
        <w:pStyle w:val="Sansinterligne"/>
        <w:rPr>
          <w:rFonts w:ascii="Times New Roman" w:hAnsi="Times New Roman" w:cs="Times New Roman"/>
          <w:sz w:val="28"/>
          <w:szCs w:val="28"/>
        </w:rPr>
      </w:pPr>
      <w:r w:rsidRPr="00BF5355">
        <w:rPr>
          <w:rFonts w:ascii="Times New Roman" w:hAnsi="Times New Roman" w:cs="Times New Roman"/>
          <w:sz w:val="28"/>
          <w:szCs w:val="28"/>
        </w:rPr>
        <w:t>Pour nous, la priorité était de pérenniser l’allègement du temps scolaire de l’enfant,</w:t>
      </w:r>
      <w:r w:rsidR="004D501D" w:rsidRPr="00BF5355">
        <w:rPr>
          <w:rFonts w:ascii="Times New Roman" w:hAnsi="Times New Roman" w:cs="Times New Roman"/>
          <w:sz w:val="28"/>
          <w:szCs w:val="28"/>
        </w:rPr>
        <w:t xml:space="preserve"> </w:t>
      </w:r>
      <w:r w:rsidRPr="00BF5355">
        <w:rPr>
          <w:rFonts w:ascii="Times New Roman" w:hAnsi="Times New Roman" w:cs="Times New Roman"/>
          <w:sz w:val="28"/>
          <w:szCs w:val="28"/>
        </w:rPr>
        <w:t>de garder les 5 matinées de classe</w:t>
      </w:r>
      <w:r w:rsidR="004D501D" w:rsidRPr="00BF5355">
        <w:rPr>
          <w:rFonts w:ascii="Times New Roman" w:hAnsi="Times New Roman" w:cs="Times New Roman"/>
          <w:sz w:val="28"/>
          <w:szCs w:val="28"/>
        </w:rPr>
        <w:t xml:space="preserve"> </w:t>
      </w:r>
      <w:r w:rsidRPr="00BF5355">
        <w:rPr>
          <w:rFonts w:ascii="Times New Roman" w:hAnsi="Times New Roman" w:cs="Times New Roman"/>
          <w:sz w:val="28"/>
          <w:szCs w:val="28"/>
        </w:rPr>
        <w:t>et d’en évaluer les effets</w:t>
      </w:r>
      <w:r w:rsidR="004D501D" w:rsidRPr="00BF5355">
        <w:rPr>
          <w:rFonts w:ascii="Times New Roman" w:hAnsi="Times New Roman" w:cs="Times New Roman"/>
          <w:sz w:val="28"/>
          <w:szCs w:val="28"/>
        </w:rPr>
        <w:t>,</w:t>
      </w:r>
      <w:r w:rsidRPr="00BF5355">
        <w:rPr>
          <w:rFonts w:ascii="Times New Roman" w:hAnsi="Times New Roman" w:cs="Times New Roman"/>
          <w:sz w:val="28"/>
          <w:szCs w:val="28"/>
        </w:rPr>
        <w:t xml:space="preserve"> au moins</w:t>
      </w:r>
      <w:r w:rsidR="004D501D" w:rsidRPr="00BF5355">
        <w:rPr>
          <w:rFonts w:ascii="Times New Roman" w:hAnsi="Times New Roman" w:cs="Times New Roman"/>
          <w:sz w:val="28"/>
          <w:szCs w:val="28"/>
        </w:rPr>
        <w:t>,</w:t>
      </w:r>
      <w:r w:rsidRPr="00BF5355">
        <w:rPr>
          <w:rFonts w:ascii="Times New Roman" w:hAnsi="Times New Roman" w:cs="Times New Roman"/>
          <w:sz w:val="28"/>
          <w:szCs w:val="28"/>
        </w:rPr>
        <w:t xml:space="preserve"> à moyen terme.</w:t>
      </w:r>
    </w:p>
    <w:p w:rsidR="005C71E2" w:rsidRPr="00BF5355" w:rsidRDefault="005C71E2" w:rsidP="001624EB">
      <w:pPr>
        <w:pStyle w:val="Sansinterligne"/>
        <w:rPr>
          <w:rFonts w:ascii="Times New Roman" w:hAnsi="Times New Roman" w:cs="Times New Roman"/>
          <w:sz w:val="28"/>
          <w:szCs w:val="28"/>
        </w:rPr>
      </w:pPr>
      <w:r w:rsidRPr="00BF5355">
        <w:rPr>
          <w:rFonts w:ascii="Times New Roman" w:hAnsi="Times New Roman" w:cs="Times New Roman"/>
          <w:sz w:val="28"/>
          <w:szCs w:val="28"/>
        </w:rPr>
        <w:t>Par ailleurs,</w:t>
      </w:r>
      <w:r w:rsidR="004D501D" w:rsidRPr="00BF5355">
        <w:rPr>
          <w:rFonts w:ascii="Times New Roman" w:hAnsi="Times New Roman" w:cs="Times New Roman"/>
          <w:sz w:val="28"/>
          <w:szCs w:val="28"/>
        </w:rPr>
        <w:t xml:space="preserve"> </w:t>
      </w:r>
      <w:r w:rsidRPr="00BF5355">
        <w:rPr>
          <w:rFonts w:ascii="Times New Roman" w:hAnsi="Times New Roman" w:cs="Times New Roman"/>
          <w:sz w:val="28"/>
          <w:szCs w:val="28"/>
        </w:rPr>
        <w:t>nous gardions à l’esprit</w:t>
      </w:r>
      <w:r w:rsidR="00180580" w:rsidRPr="00BF5355">
        <w:rPr>
          <w:rFonts w:ascii="Times New Roman" w:hAnsi="Times New Roman" w:cs="Times New Roman"/>
          <w:sz w:val="28"/>
          <w:szCs w:val="28"/>
        </w:rPr>
        <w:t xml:space="preserve">, la </w:t>
      </w:r>
      <w:r w:rsidR="004D501D" w:rsidRPr="00BF5355">
        <w:rPr>
          <w:rFonts w:ascii="Times New Roman" w:hAnsi="Times New Roman" w:cs="Times New Roman"/>
          <w:sz w:val="28"/>
          <w:szCs w:val="28"/>
        </w:rPr>
        <w:t>nécessaire</w:t>
      </w:r>
      <w:r w:rsidR="00180580" w:rsidRPr="00BF5355">
        <w:rPr>
          <w:rFonts w:ascii="Times New Roman" w:hAnsi="Times New Roman" w:cs="Times New Roman"/>
          <w:sz w:val="28"/>
          <w:szCs w:val="28"/>
        </w:rPr>
        <w:t xml:space="preserve"> ouverture vers la culture en général pour les enfants même s’il est vrai que les petites communes peinaient à offrir des activité</w:t>
      </w:r>
      <w:r w:rsidR="004D501D" w:rsidRPr="00BF5355">
        <w:rPr>
          <w:rFonts w:ascii="Times New Roman" w:hAnsi="Times New Roman" w:cs="Times New Roman"/>
          <w:sz w:val="28"/>
          <w:szCs w:val="28"/>
        </w:rPr>
        <w:t>s</w:t>
      </w:r>
      <w:r w:rsidR="00180580" w:rsidRPr="00BF5355">
        <w:rPr>
          <w:rFonts w:ascii="Times New Roman" w:hAnsi="Times New Roman" w:cs="Times New Roman"/>
          <w:sz w:val="28"/>
          <w:szCs w:val="28"/>
        </w:rPr>
        <w:t xml:space="preserve"> de qualité en raison des coûts et des difficultés à recruter des</w:t>
      </w:r>
      <w:r w:rsidR="004D501D" w:rsidRPr="00BF5355">
        <w:rPr>
          <w:rFonts w:ascii="Times New Roman" w:hAnsi="Times New Roman" w:cs="Times New Roman"/>
          <w:sz w:val="28"/>
          <w:szCs w:val="28"/>
        </w:rPr>
        <w:t xml:space="preserve"> </w:t>
      </w:r>
      <w:r w:rsidR="00180580" w:rsidRPr="00BF5355">
        <w:rPr>
          <w:rFonts w:ascii="Times New Roman" w:hAnsi="Times New Roman" w:cs="Times New Roman"/>
          <w:sz w:val="28"/>
          <w:szCs w:val="28"/>
        </w:rPr>
        <w:t>intervenants.</w:t>
      </w:r>
    </w:p>
    <w:p w:rsidR="00180580" w:rsidRPr="00BF5355" w:rsidRDefault="00180580" w:rsidP="001624EB">
      <w:pPr>
        <w:pStyle w:val="Sansinterligne"/>
        <w:rPr>
          <w:rFonts w:ascii="Times New Roman" w:hAnsi="Times New Roman" w:cs="Times New Roman"/>
          <w:sz w:val="28"/>
          <w:szCs w:val="28"/>
        </w:rPr>
      </w:pPr>
      <w:r w:rsidRPr="00BF5355">
        <w:rPr>
          <w:rFonts w:ascii="Times New Roman" w:hAnsi="Times New Roman" w:cs="Times New Roman"/>
          <w:sz w:val="28"/>
          <w:szCs w:val="28"/>
        </w:rPr>
        <w:t>Nous regrettons qu’on ait demandé</w:t>
      </w:r>
      <w:r w:rsidR="004D501D" w:rsidRPr="00BF5355">
        <w:rPr>
          <w:rFonts w:ascii="Times New Roman" w:hAnsi="Times New Roman" w:cs="Times New Roman"/>
          <w:sz w:val="28"/>
          <w:szCs w:val="28"/>
        </w:rPr>
        <w:t>,</w:t>
      </w:r>
      <w:r w:rsidRPr="00BF5355">
        <w:rPr>
          <w:rFonts w:ascii="Times New Roman" w:hAnsi="Times New Roman" w:cs="Times New Roman"/>
          <w:sz w:val="28"/>
          <w:szCs w:val="28"/>
        </w:rPr>
        <w:t xml:space="preserve"> dans la </w:t>
      </w:r>
      <w:r w:rsidR="00306BE3" w:rsidRPr="00BF5355">
        <w:rPr>
          <w:rFonts w:ascii="Times New Roman" w:hAnsi="Times New Roman" w:cs="Times New Roman"/>
          <w:sz w:val="28"/>
          <w:szCs w:val="28"/>
        </w:rPr>
        <w:t>précipitation,</w:t>
      </w:r>
      <w:r w:rsidR="002213F4" w:rsidRPr="00BF5355">
        <w:rPr>
          <w:rFonts w:ascii="Times New Roman" w:hAnsi="Times New Roman" w:cs="Times New Roman"/>
          <w:sz w:val="28"/>
          <w:szCs w:val="28"/>
        </w:rPr>
        <w:t xml:space="preserve"> </w:t>
      </w:r>
      <w:r w:rsidRPr="00BF5355">
        <w:rPr>
          <w:rFonts w:ascii="Times New Roman" w:hAnsi="Times New Roman" w:cs="Times New Roman"/>
          <w:sz w:val="28"/>
          <w:szCs w:val="28"/>
        </w:rPr>
        <w:t>aux conseils d’écoles de formuler un avis sans l’</w:t>
      </w:r>
      <w:r w:rsidR="004D501D" w:rsidRPr="00BF5355">
        <w:rPr>
          <w:rFonts w:ascii="Times New Roman" w:hAnsi="Times New Roman" w:cs="Times New Roman"/>
          <w:sz w:val="28"/>
          <w:szCs w:val="28"/>
        </w:rPr>
        <w:t>étayer</w:t>
      </w:r>
      <w:r w:rsidR="002213F4" w:rsidRPr="00BF5355">
        <w:rPr>
          <w:rFonts w:ascii="Times New Roman" w:hAnsi="Times New Roman" w:cs="Times New Roman"/>
          <w:sz w:val="28"/>
          <w:szCs w:val="28"/>
        </w:rPr>
        <w:t xml:space="preserve"> </w:t>
      </w:r>
      <w:r w:rsidRPr="00BF5355">
        <w:rPr>
          <w:rFonts w:ascii="Times New Roman" w:hAnsi="Times New Roman" w:cs="Times New Roman"/>
          <w:sz w:val="28"/>
          <w:szCs w:val="28"/>
        </w:rPr>
        <w:t xml:space="preserve"> de constats ou évaluation.</w:t>
      </w:r>
    </w:p>
    <w:p w:rsidR="001624EB" w:rsidRPr="00BF5355" w:rsidRDefault="001624EB">
      <w:pPr>
        <w:rPr>
          <w:rFonts w:ascii="Times New Roman" w:hAnsi="Times New Roman" w:cs="Times New Roman"/>
          <w:sz w:val="28"/>
          <w:szCs w:val="28"/>
        </w:rPr>
      </w:pPr>
    </w:p>
    <w:p w:rsidR="009A3C59" w:rsidRPr="00BF5355" w:rsidRDefault="009A3C59">
      <w:pPr>
        <w:rPr>
          <w:rFonts w:ascii="Times New Roman" w:hAnsi="Times New Roman" w:cs="Times New Roman"/>
          <w:sz w:val="28"/>
          <w:szCs w:val="28"/>
        </w:rPr>
      </w:pPr>
      <w:r w:rsidRPr="00BF5355">
        <w:rPr>
          <w:rFonts w:ascii="Times New Roman" w:hAnsi="Times New Roman" w:cs="Times New Roman"/>
          <w:b/>
          <w:sz w:val="28"/>
          <w:szCs w:val="28"/>
        </w:rPr>
        <w:t>Concernant la laïcité à l’</w:t>
      </w:r>
      <w:proofErr w:type="spellStart"/>
      <w:r w:rsidRPr="00BF5355">
        <w:rPr>
          <w:rFonts w:ascii="Times New Roman" w:hAnsi="Times New Roman" w:cs="Times New Roman"/>
          <w:b/>
          <w:sz w:val="28"/>
          <w:szCs w:val="28"/>
        </w:rPr>
        <w:t>ecole</w:t>
      </w:r>
      <w:proofErr w:type="spellEnd"/>
      <w:r w:rsidR="002213F4" w:rsidRPr="00BF5355">
        <w:rPr>
          <w:rFonts w:ascii="Times New Roman" w:hAnsi="Times New Roman" w:cs="Times New Roman"/>
          <w:b/>
          <w:sz w:val="28"/>
          <w:szCs w:val="28"/>
        </w:rPr>
        <w:t> :</w:t>
      </w:r>
      <w:r w:rsidRPr="00BF5355">
        <w:rPr>
          <w:rFonts w:ascii="Times New Roman" w:hAnsi="Times New Roman" w:cs="Times New Roman"/>
          <w:sz w:val="28"/>
          <w:szCs w:val="28"/>
        </w:rPr>
        <w:t xml:space="preserve"> nous nous réjouissons des avancées constatées dans les départements concordataires avec la création d’une union des </w:t>
      </w:r>
      <w:proofErr w:type="spellStart"/>
      <w:r w:rsidRPr="00BF5355">
        <w:rPr>
          <w:rFonts w:ascii="Times New Roman" w:hAnsi="Times New Roman" w:cs="Times New Roman"/>
          <w:sz w:val="28"/>
          <w:szCs w:val="28"/>
        </w:rPr>
        <w:t>dden</w:t>
      </w:r>
      <w:proofErr w:type="spellEnd"/>
      <w:r w:rsidRPr="00BF5355">
        <w:rPr>
          <w:rFonts w:ascii="Times New Roman" w:hAnsi="Times New Roman" w:cs="Times New Roman"/>
          <w:sz w:val="28"/>
          <w:szCs w:val="28"/>
        </w:rPr>
        <w:t xml:space="preserve"> en Moselle. Nous nous réjouissons aussi de la réactivation du CNAL au niveau national.</w:t>
      </w:r>
      <w:r w:rsidR="002213F4" w:rsidRPr="00BF5355">
        <w:rPr>
          <w:rFonts w:ascii="Times New Roman" w:hAnsi="Times New Roman" w:cs="Times New Roman"/>
          <w:sz w:val="28"/>
          <w:szCs w:val="28"/>
        </w:rPr>
        <w:t xml:space="preserve"> </w:t>
      </w:r>
      <w:r w:rsidRPr="00BF5355">
        <w:rPr>
          <w:rFonts w:ascii="Times New Roman" w:hAnsi="Times New Roman" w:cs="Times New Roman"/>
          <w:sz w:val="28"/>
          <w:szCs w:val="28"/>
        </w:rPr>
        <w:t xml:space="preserve">Dans le </w:t>
      </w:r>
      <w:r w:rsidR="00306BE3" w:rsidRPr="00BF5355">
        <w:rPr>
          <w:rFonts w:ascii="Times New Roman" w:hAnsi="Times New Roman" w:cs="Times New Roman"/>
          <w:sz w:val="28"/>
          <w:szCs w:val="28"/>
        </w:rPr>
        <w:t>département,</w:t>
      </w:r>
      <w:r w:rsidRPr="00BF5355">
        <w:rPr>
          <w:rFonts w:ascii="Times New Roman" w:hAnsi="Times New Roman" w:cs="Times New Roman"/>
          <w:sz w:val="28"/>
          <w:szCs w:val="28"/>
        </w:rPr>
        <w:t xml:space="preserve"> nous devons rester vigilants sur l’augmentation de plus de 100% des effectifs des écoles hors contrats </w:t>
      </w:r>
    </w:p>
    <w:p w:rsidR="002213F4" w:rsidRPr="00BF5355" w:rsidRDefault="002213F4" w:rsidP="002213F4">
      <w:pPr>
        <w:pStyle w:val="Sansinterligne"/>
        <w:rPr>
          <w:rFonts w:ascii="Times New Roman" w:hAnsi="Times New Roman" w:cs="Times New Roman"/>
          <w:sz w:val="28"/>
          <w:szCs w:val="28"/>
        </w:rPr>
      </w:pPr>
      <w:r w:rsidRPr="00BF5355">
        <w:rPr>
          <w:rFonts w:ascii="Times New Roman" w:hAnsi="Times New Roman" w:cs="Times New Roman"/>
          <w:sz w:val="28"/>
          <w:szCs w:val="28"/>
        </w:rPr>
        <w:t>107 élèves en 2015</w:t>
      </w:r>
    </w:p>
    <w:p w:rsidR="009A3C59" w:rsidRPr="00BF5355" w:rsidRDefault="009A3C59" w:rsidP="002213F4">
      <w:pPr>
        <w:pStyle w:val="Sansinterligne"/>
        <w:rPr>
          <w:rFonts w:ascii="Times New Roman" w:hAnsi="Times New Roman" w:cs="Times New Roman"/>
          <w:sz w:val="28"/>
          <w:szCs w:val="28"/>
        </w:rPr>
      </w:pPr>
      <w:r w:rsidRPr="00BF5355">
        <w:rPr>
          <w:rFonts w:ascii="Times New Roman" w:hAnsi="Times New Roman" w:cs="Times New Roman"/>
          <w:sz w:val="28"/>
          <w:szCs w:val="28"/>
        </w:rPr>
        <w:t>141 élèves en 2016</w:t>
      </w:r>
    </w:p>
    <w:p w:rsidR="009A3C59" w:rsidRPr="00BF5355" w:rsidRDefault="009A3C59" w:rsidP="009A3C59">
      <w:pPr>
        <w:pStyle w:val="Sansinterligne"/>
        <w:rPr>
          <w:rFonts w:ascii="Times New Roman" w:hAnsi="Times New Roman" w:cs="Times New Roman"/>
          <w:sz w:val="28"/>
          <w:szCs w:val="28"/>
        </w:rPr>
      </w:pPr>
      <w:r w:rsidRPr="00BF5355">
        <w:rPr>
          <w:rFonts w:ascii="Times New Roman" w:hAnsi="Times New Roman" w:cs="Times New Roman"/>
          <w:sz w:val="28"/>
          <w:szCs w:val="28"/>
        </w:rPr>
        <w:t>294 élèves en 2017</w:t>
      </w:r>
    </w:p>
    <w:p w:rsidR="002213F4" w:rsidRPr="00BF5355" w:rsidRDefault="002213F4" w:rsidP="009A3C59">
      <w:pPr>
        <w:pStyle w:val="Sansinterligne"/>
        <w:rPr>
          <w:rFonts w:ascii="Times New Roman" w:hAnsi="Times New Roman" w:cs="Times New Roman"/>
          <w:sz w:val="28"/>
          <w:szCs w:val="28"/>
        </w:rPr>
      </w:pPr>
    </w:p>
    <w:p w:rsidR="009A3C59" w:rsidRPr="00BF5355" w:rsidRDefault="009A3C59" w:rsidP="009A3C59">
      <w:pPr>
        <w:pStyle w:val="Sansinterligne"/>
        <w:rPr>
          <w:rFonts w:ascii="Times New Roman" w:hAnsi="Times New Roman" w:cs="Times New Roman"/>
          <w:sz w:val="28"/>
          <w:szCs w:val="28"/>
        </w:rPr>
      </w:pPr>
      <w:r w:rsidRPr="00BF5355">
        <w:rPr>
          <w:rFonts w:ascii="Times New Roman" w:hAnsi="Times New Roman" w:cs="Times New Roman"/>
          <w:sz w:val="28"/>
          <w:szCs w:val="28"/>
        </w:rPr>
        <w:t>Rester aussi vigilants vis-à-vis de l’enseignement privé catholique sous contrat</w:t>
      </w:r>
      <w:r w:rsidR="002213F4" w:rsidRPr="00BF5355">
        <w:rPr>
          <w:rFonts w:ascii="Times New Roman" w:hAnsi="Times New Roman" w:cs="Times New Roman"/>
          <w:sz w:val="28"/>
          <w:szCs w:val="28"/>
        </w:rPr>
        <w:t xml:space="preserve"> </w:t>
      </w:r>
      <w:r w:rsidRPr="00BF5355">
        <w:rPr>
          <w:rFonts w:ascii="Times New Roman" w:hAnsi="Times New Roman" w:cs="Times New Roman"/>
          <w:sz w:val="28"/>
          <w:szCs w:val="28"/>
        </w:rPr>
        <w:t>qui lui aussi est en augmentation sensible.</w:t>
      </w:r>
      <w:r w:rsidR="008A521C" w:rsidRPr="00BF5355">
        <w:rPr>
          <w:rFonts w:ascii="Times New Roman" w:hAnsi="Times New Roman" w:cs="Times New Roman"/>
          <w:sz w:val="28"/>
          <w:szCs w:val="28"/>
        </w:rPr>
        <w:t xml:space="preserve"> </w:t>
      </w:r>
      <w:r w:rsidRPr="00BF5355">
        <w:rPr>
          <w:rFonts w:ascii="Times New Roman" w:hAnsi="Times New Roman" w:cs="Times New Roman"/>
          <w:sz w:val="28"/>
          <w:szCs w:val="28"/>
        </w:rPr>
        <w:t xml:space="preserve">Cet </w:t>
      </w:r>
      <w:r w:rsidR="008A521C" w:rsidRPr="00BF5355">
        <w:rPr>
          <w:rFonts w:ascii="Times New Roman" w:hAnsi="Times New Roman" w:cs="Times New Roman"/>
          <w:sz w:val="28"/>
          <w:szCs w:val="28"/>
        </w:rPr>
        <w:t>enseignement</w:t>
      </w:r>
      <w:r w:rsidR="002213F4" w:rsidRPr="00BF5355">
        <w:rPr>
          <w:rFonts w:ascii="Times New Roman" w:hAnsi="Times New Roman" w:cs="Times New Roman"/>
          <w:sz w:val="28"/>
          <w:szCs w:val="28"/>
        </w:rPr>
        <w:t xml:space="preserve"> privé qui </w:t>
      </w:r>
      <w:r w:rsidRPr="00BF5355">
        <w:rPr>
          <w:rFonts w:ascii="Times New Roman" w:hAnsi="Times New Roman" w:cs="Times New Roman"/>
          <w:sz w:val="28"/>
          <w:szCs w:val="28"/>
        </w:rPr>
        <w:t xml:space="preserve"> semble se recentrer sur </w:t>
      </w:r>
      <w:r w:rsidR="008A521C" w:rsidRPr="00BF5355">
        <w:rPr>
          <w:rFonts w:ascii="Times New Roman" w:hAnsi="Times New Roman" w:cs="Times New Roman"/>
          <w:sz w:val="28"/>
          <w:szCs w:val="28"/>
        </w:rPr>
        <w:t>s</w:t>
      </w:r>
      <w:r w:rsidRPr="00BF5355">
        <w:rPr>
          <w:rFonts w:ascii="Times New Roman" w:hAnsi="Times New Roman" w:cs="Times New Roman"/>
          <w:sz w:val="28"/>
          <w:szCs w:val="28"/>
        </w:rPr>
        <w:t>es valeurs</w:t>
      </w:r>
      <w:r w:rsidR="008A521C" w:rsidRPr="00BF5355">
        <w:rPr>
          <w:rFonts w:ascii="Times New Roman" w:hAnsi="Times New Roman" w:cs="Times New Roman"/>
          <w:sz w:val="28"/>
          <w:szCs w:val="28"/>
        </w:rPr>
        <w:t xml:space="preserve"> </w:t>
      </w:r>
      <w:r w:rsidRPr="00BF5355">
        <w:rPr>
          <w:rFonts w:ascii="Times New Roman" w:hAnsi="Times New Roman" w:cs="Times New Roman"/>
          <w:sz w:val="28"/>
          <w:szCs w:val="28"/>
        </w:rPr>
        <w:t>catholiques et qui ne manque pas une occasion d’avancer</w:t>
      </w:r>
      <w:r w:rsidR="00E31760" w:rsidRPr="00BF5355">
        <w:rPr>
          <w:rFonts w:ascii="Times New Roman" w:hAnsi="Times New Roman" w:cs="Times New Roman"/>
          <w:sz w:val="28"/>
          <w:szCs w:val="28"/>
        </w:rPr>
        <w:t xml:space="preserve"> ses revendications en particulier pour le financement des écoles maternelles qui sont </w:t>
      </w:r>
      <w:r w:rsidR="008A521C" w:rsidRPr="00BF5355">
        <w:rPr>
          <w:rFonts w:ascii="Times New Roman" w:hAnsi="Times New Roman" w:cs="Times New Roman"/>
          <w:sz w:val="28"/>
          <w:szCs w:val="28"/>
        </w:rPr>
        <w:t>pourtant</w:t>
      </w:r>
      <w:r w:rsidR="00E31760" w:rsidRPr="00BF5355">
        <w:rPr>
          <w:rFonts w:ascii="Times New Roman" w:hAnsi="Times New Roman" w:cs="Times New Roman"/>
          <w:sz w:val="28"/>
          <w:szCs w:val="28"/>
        </w:rPr>
        <w:t xml:space="preserve"> exclues du </w:t>
      </w:r>
      <w:r w:rsidR="008A521C" w:rsidRPr="00BF5355">
        <w:rPr>
          <w:rFonts w:ascii="Times New Roman" w:hAnsi="Times New Roman" w:cs="Times New Roman"/>
          <w:sz w:val="28"/>
          <w:szCs w:val="28"/>
        </w:rPr>
        <w:t>dispositif</w:t>
      </w:r>
      <w:r w:rsidR="00E31760" w:rsidRPr="00BF5355">
        <w:rPr>
          <w:rFonts w:ascii="Times New Roman" w:hAnsi="Times New Roman" w:cs="Times New Roman"/>
          <w:sz w:val="28"/>
          <w:szCs w:val="28"/>
        </w:rPr>
        <w:t xml:space="preserve"> des lois Debré</w:t>
      </w:r>
      <w:r w:rsidR="008A521C" w:rsidRPr="00BF5355">
        <w:rPr>
          <w:rFonts w:ascii="Times New Roman" w:hAnsi="Times New Roman" w:cs="Times New Roman"/>
          <w:sz w:val="28"/>
          <w:szCs w:val="28"/>
        </w:rPr>
        <w:t>…</w:t>
      </w:r>
      <w:r w:rsidR="00E31760" w:rsidRPr="00BF5355">
        <w:rPr>
          <w:rFonts w:ascii="Times New Roman" w:hAnsi="Times New Roman" w:cs="Times New Roman"/>
          <w:sz w:val="28"/>
          <w:szCs w:val="28"/>
        </w:rPr>
        <w:t xml:space="preserve"> et qui utilise tous les moyens légaux ou moins pour se </w:t>
      </w:r>
      <w:r w:rsidR="008A521C" w:rsidRPr="00BF5355">
        <w:rPr>
          <w:rFonts w:ascii="Times New Roman" w:hAnsi="Times New Roman" w:cs="Times New Roman"/>
          <w:sz w:val="28"/>
          <w:szCs w:val="28"/>
        </w:rPr>
        <w:t>financer. L’</w:t>
      </w:r>
      <w:r w:rsidR="00E31760" w:rsidRPr="00BF5355">
        <w:rPr>
          <w:rFonts w:ascii="Times New Roman" w:hAnsi="Times New Roman" w:cs="Times New Roman"/>
          <w:sz w:val="28"/>
          <w:szCs w:val="28"/>
        </w:rPr>
        <w:t xml:space="preserve">exemple de la commune de </w:t>
      </w:r>
      <w:proofErr w:type="spellStart"/>
      <w:r w:rsidR="00E31760" w:rsidRPr="00BF5355">
        <w:rPr>
          <w:rFonts w:ascii="Times New Roman" w:hAnsi="Times New Roman" w:cs="Times New Roman"/>
          <w:sz w:val="28"/>
          <w:szCs w:val="28"/>
        </w:rPr>
        <w:t>Villemontais</w:t>
      </w:r>
      <w:proofErr w:type="spellEnd"/>
      <w:r w:rsidR="00E31760" w:rsidRPr="00BF5355">
        <w:rPr>
          <w:rFonts w:ascii="Times New Roman" w:hAnsi="Times New Roman" w:cs="Times New Roman"/>
          <w:sz w:val="28"/>
          <w:szCs w:val="28"/>
        </w:rPr>
        <w:t xml:space="preserve"> est assez éloquent, nos collègues de la délégation de </w:t>
      </w:r>
      <w:proofErr w:type="spellStart"/>
      <w:r w:rsidR="008A521C" w:rsidRPr="00BF5355">
        <w:rPr>
          <w:rFonts w:ascii="Times New Roman" w:hAnsi="Times New Roman" w:cs="Times New Roman"/>
          <w:sz w:val="28"/>
          <w:szCs w:val="28"/>
        </w:rPr>
        <w:t>Renaison</w:t>
      </w:r>
      <w:proofErr w:type="spellEnd"/>
      <w:r w:rsidR="008A521C" w:rsidRPr="00BF5355">
        <w:rPr>
          <w:rFonts w:ascii="Times New Roman" w:hAnsi="Times New Roman" w:cs="Times New Roman"/>
          <w:sz w:val="28"/>
          <w:szCs w:val="28"/>
        </w:rPr>
        <w:t xml:space="preserve"> </w:t>
      </w:r>
      <w:r w:rsidR="00E31760" w:rsidRPr="00BF5355">
        <w:rPr>
          <w:rFonts w:ascii="Times New Roman" w:hAnsi="Times New Roman" w:cs="Times New Roman"/>
          <w:sz w:val="28"/>
          <w:szCs w:val="28"/>
        </w:rPr>
        <w:t xml:space="preserve"> </w:t>
      </w:r>
      <w:r w:rsidR="008A521C" w:rsidRPr="00BF5355">
        <w:rPr>
          <w:rFonts w:ascii="Times New Roman" w:hAnsi="Times New Roman" w:cs="Times New Roman"/>
          <w:sz w:val="28"/>
          <w:szCs w:val="28"/>
        </w:rPr>
        <w:t>pourront</w:t>
      </w:r>
      <w:r w:rsidR="00E31760" w:rsidRPr="00BF5355">
        <w:rPr>
          <w:rFonts w:ascii="Times New Roman" w:hAnsi="Times New Roman" w:cs="Times New Roman"/>
          <w:sz w:val="28"/>
          <w:szCs w:val="28"/>
        </w:rPr>
        <w:t xml:space="preserve"> apporter des précisions lors du débat.</w:t>
      </w:r>
    </w:p>
    <w:p w:rsidR="00E31760" w:rsidRPr="00BF5355" w:rsidRDefault="00E31760" w:rsidP="009A3C59">
      <w:pPr>
        <w:pStyle w:val="Sansinterligne"/>
        <w:rPr>
          <w:rFonts w:ascii="Times New Roman" w:hAnsi="Times New Roman" w:cs="Times New Roman"/>
          <w:sz w:val="28"/>
          <w:szCs w:val="28"/>
        </w:rPr>
      </w:pPr>
      <w:proofErr w:type="gramStart"/>
      <w:r w:rsidRPr="00BF5355">
        <w:rPr>
          <w:rFonts w:ascii="Times New Roman" w:hAnsi="Times New Roman" w:cs="Times New Roman"/>
          <w:sz w:val="28"/>
          <w:szCs w:val="28"/>
        </w:rPr>
        <w:t>Aussi ,</w:t>
      </w:r>
      <w:proofErr w:type="gramEnd"/>
      <w:r w:rsidRPr="00BF5355">
        <w:rPr>
          <w:rFonts w:ascii="Times New Roman" w:hAnsi="Times New Roman" w:cs="Times New Roman"/>
          <w:sz w:val="28"/>
          <w:szCs w:val="28"/>
        </w:rPr>
        <w:t xml:space="preserve"> n’hésitons pas à populariser nos mots d’ordre. Je reprendrai donc in extenso les termes de notre rapport moral de 2016.</w:t>
      </w:r>
    </w:p>
    <w:p w:rsidR="006648FA" w:rsidRPr="00BF5355" w:rsidRDefault="006648FA" w:rsidP="006648FA">
      <w:pPr>
        <w:pStyle w:val="Sansinterligne"/>
        <w:numPr>
          <w:ilvl w:val="0"/>
          <w:numId w:val="1"/>
        </w:numPr>
        <w:rPr>
          <w:rFonts w:ascii="Times New Roman" w:hAnsi="Times New Roman" w:cs="Times New Roman"/>
          <w:sz w:val="28"/>
          <w:szCs w:val="28"/>
        </w:rPr>
      </w:pPr>
      <w:r w:rsidRPr="00BF5355">
        <w:rPr>
          <w:rFonts w:ascii="Times New Roman" w:hAnsi="Times New Roman" w:cs="Times New Roman"/>
          <w:sz w:val="28"/>
          <w:szCs w:val="28"/>
        </w:rPr>
        <w:t>Abrogation des lois Debré, Carle et de toutes les lois anti-laïques</w:t>
      </w:r>
    </w:p>
    <w:p w:rsidR="006648FA" w:rsidRPr="00BF5355" w:rsidRDefault="006648FA" w:rsidP="006648FA">
      <w:pPr>
        <w:pStyle w:val="Sansinterligne"/>
        <w:numPr>
          <w:ilvl w:val="0"/>
          <w:numId w:val="1"/>
        </w:numPr>
        <w:rPr>
          <w:rFonts w:ascii="Times New Roman" w:hAnsi="Times New Roman" w:cs="Times New Roman"/>
          <w:sz w:val="28"/>
          <w:szCs w:val="28"/>
        </w:rPr>
      </w:pPr>
      <w:r w:rsidRPr="00BF5355">
        <w:rPr>
          <w:rFonts w:ascii="Times New Roman" w:hAnsi="Times New Roman" w:cs="Times New Roman"/>
          <w:sz w:val="28"/>
          <w:szCs w:val="28"/>
        </w:rPr>
        <w:t>Application intégrale du code de l’éducation sur l’ensemble du territoire</w:t>
      </w:r>
    </w:p>
    <w:p w:rsidR="006648FA" w:rsidRPr="00BF5355" w:rsidRDefault="006648FA" w:rsidP="006648FA">
      <w:pPr>
        <w:pStyle w:val="Sansinterligne"/>
        <w:numPr>
          <w:ilvl w:val="0"/>
          <w:numId w:val="1"/>
        </w:numPr>
        <w:rPr>
          <w:rFonts w:ascii="Times New Roman" w:hAnsi="Times New Roman" w:cs="Times New Roman"/>
          <w:sz w:val="28"/>
          <w:szCs w:val="28"/>
        </w:rPr>
      </w:pPr>
      <w:r w:rsidRPr="00BF5355">
        <w:rPr>
          <w:rFonts w:ascii="Times New Roman" w:hAnsi="Times New Roman" w:cs="Times New Roman"/>
          <w:sz w:val="28"/>
          <w:szCs w:val="28"/>
        </w:rPr>
        <w:t>Une école dans chaque commune dès lors que la population d’âge scolaire le permet.</w:t>
      </w:r>
    </w:p>
    <w:p w:rsidR="006648FA" w:rsidRPr="00BF5355" w:rsidRDefault="006648FA" w:rsidP="006648FA">
      <w:pPr>
        <w:pStyle w:val="Sansinterligne"/>
        <w:numPr>
          <w:ilvl w:val="0"/>
          <w:numId w:val="1"/>
        </w:numPr>
        <w:rPr>
          <w:rFonts w:ascii="Times New Roman" w:hAnsi="Times New Roman" w:cs="Times New Roman"/>
          <w:sz w:val="28"/>
          <w:szCs w:val="28"/>
        </w:rPr>
      </w:pPr>
      <w:r w:rsidRPr="00BF5355">
        <w:rPr>
          <w:rFonts w:ascii="Times New Roman" w:hAnsi="Times New Roman" w:cs="Times New Roman"/>
          <w:sz w:val="28"/>
          <w:szCs w:val="28"/>
        </w:rPr>
        <w:lastRenderedPageBreak/>
        <w:t>Pas d’adaptation des repas de cantine en fonction des convictions religieuses</w:t>
      </w:r>
      <w:r w:rsidR="008A521C" w:rsidRPr="00BF5355">
        <w:rPr>
          <w:rFonts w:ascii="Times New Roman" w:hAnsi="Times New Roman" w:cs="Times New Roman"/>
          <w:sz w:val="28"/>
          <w:szCs w:val="28"/>
        </w:rPr>
        <w:t xml:space="preserve"> ou philosophiques</w:t>
      </w:r>
      <w:r w:rsidRPr="00BF5355">
        <w:rPr>
          <w:rFonts w:ascii="Times New Roman" w:hAnsi="Times New Roman" w:cs="Times New Roman"/>
          <w:sz w:val="28"/>
          <w:szCs w:val="28"/>
        </w:rPr>
        <w:t xml:space="preserve"> des parents</w:t>
      </w:r>
    </w:p>
    <w:p w:rsidR="006648FA" w:rsidRPr="00BF5355" w:rsidRDefault="006648FA" w:rsidP="006648FA">
      <w:pPr>
        <w:pStyle w:val="Sansinterligne"/>
        <w:numPr>
          <w:ilvl w:val="0"/>
          <w:numId w:val="1"/>
        </w:numPr>
        <w:rPr>
          <w:rFonts w:ascii="Times New Roman" w:hAnsi="Times New Roman" w:cs="Times New Roman"/>
          <w:sz w:val="28"/>
          <w:szCs w:val="28"/>
        </w:rPr>
      </w:pPr>
      <w:r w:rsidRPr="00BF5355">
        <w:rPr>
          <w:rFonts w:ascii="Times New Roman" w:hAnsi="Times New Roman" w:cs="Times New Roman"/>
          <w:sz w:val="28"/>
          <w:szCs w:val="28"/>
        </w:rPr>
        <w:t>Pas de prosélytisme lors des sorties scolaires : la liberté de conscience de l’accompagné passe avant la liberté de conscience de l’accompagnant</w:t>
      </w:r>
    </w:p>
    <w:p w:rsidR="006648FA" w:rsidRPr="00BF5355" w:rsidRDefault="006648FA" w:rsidP="006648FA">
      <w:pPr>
        <w:pStyle w:val="Sansinterligne"/>
        <w:rPr>
          <w:rFonts w:ascii="Times New Roman" w:hAnsi="Times New Roman" w:cs="Times New Roman"/>
          <w:sz w:val="28"/>
          <w:szCs w:val="28"/>
        </w:rPr>
      </w:pPr>
      <w:r w:rsidRPr="00BF5355">
        <w:rPr>
          <w:rFonts w:ascii="Times New Roman" w:hAnsi="Times New Roman" w:cs="Times New Roman"/>
          <w:sz w:val="28"/>
          <w:szCs w:val="28"/>
        </w:rPr>
        <w:t>Nous devons dénoncer tout manquement, toute dérive auprès de l’administration et auprès de la délégation départementale.</w:t>
      </w:r>
    </w:p>
    <w:p w:rsidR="002213F4" w:rsidRPr="00BF5355" w:rsidRDefault="002213F4" w:rsidP="006648FA">
      <w:pPr>
        <w:pStyle w:val="Sansinterligne"/>
        <w:rPr>
          <w:rFonts w:ascii="Times New Roman" w:hAnsi="Times New Roman" w:cs="Times New Roman"/>
          <w:sz w:val="28"/>
          <w:szCs w:val="28"/>
        </w:rPr>
      </w:pPr>
      <w:r w:rsidRPr="00BF5355">
        <w:rPr>
          <w:rFonts w:ascii="Times New Roman" w:hAnsi="Times New Roman" w:cs="Times New Roman"/>
          <w:sz w:val="28"/>
          <w:szCs w:val="28"/>
        </w:rPr>
        <w:t xml:space="preserve">Dans son rapport concernant : </w:t>
      </w:r>
      <w:r w:rsidR="00BF5355" w:rsidRPr="00BF5355">
        <w:rPr>
          <w:rFonts w:ascii="Times New Roman" w:hAnsi="Times New Roman" w:cs="Times New Roman"/>
          <w:sz w:val="28"/>
          <w:szCs w:val="28"/>
        </w:rPr>
        <w:t xml:space="preserve">la laïcité, le préfet </w:t>
      </w:r>
      <w:proofErr w:type="spellStart"/>
      <w:r w:rsidR="00BF5355" w:rsidRPr="00BF5355">
        <w:rPr>
          <w:rFonts w:ascii="Times New Roman" w:hAnsi="Times New Roman" w:cs="Times New Roman"/>
          <w:sz w:val="28"/>
          <w:szCs w:val="28"/>
        </w:rPr>
        <w:t>Clavreul</w:t>
      </w:r>
      <w:proofErr w:type="spellEnd"/>
      <w:r w:rsidR="00BF5355" w:rsidRPr="00BF5355">
        <w:rPr>
          <w:rFonts w:ascii="Times New Roman" w:hAnsi="Times New Roman" w:cs="Times New Roman"/>
          <w:sz w:val="28"/>
          <w:szCs w:val="28"/>
        </w:rPr>
        <w:t xml:space="preserve"> propose de : </w:t>
      </w:r>
      <w:r w:rsidR="00BF5355" w:rsidRPr="00BF5355">
        <w:rPr>
          <w:rFonts w:ascii="Times New Roman" w:hAnsi="Times New Roman" w:cs="Times New Roman"/>
          <w:color w:val="7030A0"/>
          <w:sz w:val="28"/>
          <w:szCs w:val="28"/>
        </w:rPr>
        <w:t>«  conditionner le soutien de l’état au respect de la laïcité et à la promotion des valeurs de la République »</w:t>
      </w:r>
      <w:r w:rsidR="00BF5355" w:rsidRPr="00BF5355">
        <w:rPr>
          <w:rFonts w:ascii="Times New Roman" w:hAnsi="Times New Roman" w:cs="Times New Roman"/>
          <w:sz w:val="28"/>
          <w:szCs w:val="28"/>
        </w:rPr>
        <w:t xml:space="preserve"> est ce à dire qu’on va abroger la loi Debré ?</w:t>
      </w:r>
    </w:p>
    <w:p w:rsidR="00BF5355" w:rsidRPr="00BF5355" w:rsidRDefault="00BF5355" w:rsidP="006648FA">
      <w:pPr>
        <w:pStyle w:val="Sansinterligne"/>
        <w:rPr>
          <w:rFonts w:ascii="Times New Roman" w:hAnsi="Times New Roman" w:cs="Times New Roman"/>
          <w:sz w:val="28"/>
          <w:szCs w:val="28"/>
        </w:rPr>
      </w:pPr>
    </w:p>
    <w:p w:rsidR="009A3C59" w:rsidRPr="00BF5355" w:rsidRDefault="006648FA" w:rsidP="009A3C59">
      <w:pPr>
        <w:pStyle w:val="Sansinterligne"/>
        <w:rPr>
          <w:rFonts w:ascii="Times New Roman" w:hAnsi="Times New Roman" w:cs="Times New Roman"/>
          <w:sz w:val="28"/>
          <w:szCs w:val="28"/>
        </w:rPr>
      </w:pPr>
      <w:r w:rsidRPr="00BF5355">
        <w:rPr>
          <w:rFonts w:ascii="Times New Roman" w:hAnsi="Times New Roman" w:cs="Times New Roman"/>
          <w:sz w:val="28"/>
          <w:szCs w:val="28"/>
        </w:rPr>
        <w:t>Avec Solidarité laïque ou d’autres partenaires locaux préparons d’</w:t>
      </w:r>
      <w:r w:rsidR="008A521C" w:rsidRPr="00BF5355">
        <w:rPr>
          <w:rFonts w:ascii="Times New Roman" w:hAnsi="Times New Roman" w:cs="Times New Roman"/>
          <w:sz w:val="28"/>
          <w:szCs w:val="28"/>
        </w:rPr>
        <w:t>ores et</w:t>
      </w:r>
      <w:r w:rsidRPr="00BF5355">
        <w:rPr>
          <w:rFonts w:ascii="Times New Roman" w:hAnsi="Times New Roman" w:cs="Times New Roman"/>
          <w:sz w:val="28"/>
          <w:szCs w:val="28"/>
        </w:rPr>
        <w:t xml:space="preserve"> déjà la plantation</w:t>
      </w:r>
      <w:r w:rsidR="00575E9E" w:rsidRPr="00BF5355">
        <w:rPr>
          <w:rFonts w:ascii="Times New Roman" w:hAnsi="Times New Roman" w:cs="Times New Roman"/>
          <w:sz w:val="28"/>
          <w:szCs w:val="28"/>
        </w:rPr>
        <w:t xml:space="preserve"> d’arbres de la Laïcité pour célébrer le 9 décembre et la loi de 1905.Sachons convaincre les maires de nos communes du caractère humaniste et républicain de ces plantations. N’hésitons pas à nous appuyer sur le vade </w:t>
      </w:r>
      <w:proofErr w:type="spellStart"/>
      <w:r w:rsidR="00575E9E" w:rsidRPr="00BF5355">
        <w:rPr>
          <w:rFonts w:ascii="Times New Roman" w:hAnsi="Times New Roman" w:cs="Times New Roman"/>
          <w:sz w:val="28"/>
          <w:szCs w:val="28"/>
        </w:rPr>
        <w:t>mecum</w:t>
      </w:r>
      <w:proofErr w:type="spellEnd"/>
      <w:r w:rsidR="00575E9E" w:rsidRPr="00BF5355">
        <w:rPr>
          <w:rFonts w:ascii="Times New Roman" w:hAnsi="Times New Roman" w:cs="Times New Roman"/>
          <w:sz w:val="28"/>
          <w:szCs w:val="28"/>
        </w:rPr>
        <w:t xml:space="preserve"> de l’AMF concernant la laïcité pour les décider.</w:t>
      </w:r>
    </w:p>
    <w:p w:rsidR="00E76A98" w:rsidRPr="00BF5355" w:rsidRDefault="00E76A98" w:rsidP="009A3C59">
      <w:pPr>
        <w:pStyle w:val="Sansinterligne"/>
        <w:rPr>
          <w:rFonts w:ascii="Times New Roman" w:hAnsi="Times New Roman" w:cs="Times New Roman"/>
          <w:sz w:val="28"/>
          <w:szCs w:val="28"/>
        </w:rPr>
      </w:pPr>
    </w:p>
    <w:p w:rsidR="00E76A98" w:rsidRPr="00BF5355" w:rsidRDefault="00E76A98" w:rsidP="00E76A98">
      <w:pPr>
        <w:rPr>
          <w:rFonts w:ascii="Times New Roman" w:hAnsi="Times New Roman" w:cs="Times New Roman"/>
          <w:sz w:val="28"/>
          <w:szCs w:val="28"/>
        </w:rPr>
      </w:pPr>
      <w:r w:rsidRPr="00BF5355">
        <w:rPr>
          <w:rFonts w:ascii="Times New Roman" w:hAnsi="Times New Roman" w:cs="Times New Roman"/>
          <w:b/>
          <w:sz w:val="28"/>
          <w:szCs w:val="28"/>
        </w:rPr>
        <w:t xml:space="preserve">Enfin, </w:t>
      </w:r>
      <w:r w:rsidR="008319A7">
        <w:rPr>
          <w:rFonts w:ascii="Times New Roman" w:hAnsi="Times New Roman" w:cs="Times New Roman"/>
          <w:b/>
          <w:sz w:val="28"/>
          <w:szCs w:val="28"/>
        </w:rPr>
        <w:t>j</w:t>
      </w:r>
      <w:r w:rsidRPr="00BF5355">
        <w:rPr>
          <w:rFonts w:ascii="Times New Roman" w:hAnsi="Times New Roman" w:cs="Times New Roman"/>
          <w:b/>
          <w:sz w:val="28"/>
          <w:szCs w:val="28"/>
        </w:rPr>
        <w:t>e terminerai ce rapport moral en abordant la problématique du maintien des écoles rurales</w:t>
      </w:r>
      <w:r w:rsidRPr="00BF5355">
        <w:rPr>
          <w:rFonts w:ascii="Times New Roman" w:hAnsi="Times New Roman" w:cs="Times New Roman"/>
          <w:sz w:val="28"/>
          <w:szCs w:val="28"/>
        </w:rPr>
        <w:t xml:space="preserve"> qui mobilise les élus et les usagers dans de nombreuses communes.</w:t>
      </w:r>
    </w:p>
    <w:p w:rsidR="00E76A98" w:rsidRPr="00BF5355" w:rsidRDefault="00E76A98" w:rsidP="00E76A98">
      <w:pPr>
        <w:rPr>
          <w:rFonts w:ascii="Times New Roman" w:hAnsi="Times New Roman" w:cs="Times New Roman"/>
          <w:sz w:val="28"/>
          <w:szCs w:val="28"/>
        </w:rPr>
      </w:pPr>
      <w:r w:rsidRPr="00BF5355">
        <w:rPr>
          <w:rFonts w:ascii="Times New Roman" w:hAnsi="Times New Roman" w:cs="Times New Roman"/>
          <w:sz w:val="28"/>
          <w:szCs w:val="28"/>
        </w:rPr>
        <w:t>Cette année particulièrement, des propositions de regroupement d’écoles, de primarisation, de mutualisation de postes de direction, de création d’établissement public de coopération intercommunale préoccupent  parents et élus  des petites communes rurales du département.</w:t>
      </w:r>
    </w:p>
    <w:p w:rsidR="00E76A98" w:rsidRPr="00BF5355" w:rsidRDefault="00E76A98" w:rsidP="00E76A98">
      <w:pPr>
        <w:rPr>
          <w:rFonts w:ascii="Times New Roman" w:hAnsi="Times New Roman" w:cs="Times New Roman"/>
          <w:sz w:val="28"/>
          <w:szCs w:val="28"/>
        </w:rPr>
      </w:pPr>
      <w:r w:rsidRPr="00BF5355">
        <w:rPr>
          <w:rFonts w:ascii="Times New Roman" w:hAnsi="Times New Roman" w:cs="Times New Roman"/>
          <w:sz w:val="28"/>
          <w:szCs w:val="28"/>
        </w:rPr>
        <w:t xml:space="preserve">La crainte exprimée de voir le dispositif CP etCE1 à 12 dans les REP se mettre en place à moyens constants et donc en récupérant les 70 postes nécessaires en partie par la fermeture des petites </w:t>
      </w:r>
      <w:r w:rsidR="00306BE3" w:rsidRPr="00BF5355">
        <w:rPr>
          <w:rFonts w:ascii="Times New Roman" w:hAnsi="Times New Roman" w:cs="Times New Roman"/>
          <w:sz w:val="28"/>
          <w:szCs w:val="28"/>
        </w:rPr>
        <w:t>structures,</w:t>
      </w:r>
      <w:r w:rsidRPr="00BF5355">
        <w:rPr>
          <w:rFonts w:ascii="Times New Roman" w:hAnsi="Times New Roman" w:cs="Times New Roman"/>
          <w:sz w:val="28"/>
          <w:szCs w:val="28"/>
        </w:rPr>
        <w:t xml:space="preserve"> est réelle pour cette année mais surtout pour la rentrée 2019 car il ne reste plus grand-chose à gratter dans les fonds de tiroirs.</w:t>
      </w:r>
    </w:p>
    <w:p w:rsidR="00E76A98" w:rsidRDefault="00E76A98" w:rsidP="00E76A98">
      <w:pPr>
        <w:pStyle w:val="Sansinterligne"/>
        <w:rPr>
          <w:rFonts w:ascii="Times New Roman" w:hAnsi="Times New Roman" w:cs="Times New Roman"/>
          <w:i/>
          <w:color w:val="7030A0"/>
          <w:sz w:val="28"/>
          <w:szCs w:val="28"/>
        </w:rPr>
      </w:pPr>
      <w:r w:rsidRPr="00BF5355">
        <w:rPr>
          <w:rFonts w:ascii="Times New Roman" w:hAnsi="Times New Roman" w:cs="Times New Roman"/>
          <w:sz w:val="28"/>
          <w:szCs w:val="28"/>
        </w:rPr>
        <w:t>Nous rejoignons le communiqué de presse des Maires ruraux de France ,qui dès le printemps 2016 dénonçait certaines conventions  de ruralité qui  ( je cite) </w:t>
      </w:r>
      <w:r w:rsidRPr="00BF5355">
        <w:rPr>
          <w:rFonts w:ascii="Times New Roman" w:hAnsi="Times New Roman" w:cs="Times New Roman"/>
          <w:i/>
          <w:sz w:val="28"/>
          <w:szCs w:val="28"/>
        </w:rPr>
        <w:t xml:space="preserve">: </w:t>
      </w:r>
      <w:r w:rsidRPr="00BF5355">
        <w:rPr>
          <w:rFonts w:ascii="Times New Roman" w:hAnsi="Times New Roman" w:cs="Times New Roman"/>
          <w:i/>
          <w:color w:val="7030A0"/>
          <w:sz w:val="28"/>
          <w:szCs w:val="28"/>
        </w:rPr>
        <w:t xml:space="preserve">sont le vecteur d’une politique en trompe l’œil qui présente le maintien des effectifs d’enseignants durant 3 ans comme une contrepartie intéressante à une réorganisation ultra concentrée de l’école rurale. </w:t>
      </w:r>
    </w:p>
    <w:p w:rsidR="00FB7A7E" w:rsidRPr="00BF5355" w:rsidRDefault="00FB7A7E" w:rsidP="00E76A98">
      <w:pPr>
        <w:pStyle w:val="Sansinterligne"/>
        <w:rPr>
          <w:rFonts w:ascii="Times New Roman" w:hAnsi="Times New Roman" w:cs="Times New Roman"/>
          <w:i/>
          <w:color w:val="7030A0"/>
          <w:sz w:val="28"/>
          <w:szCs w:val="28"/>
        </w:rPr>
      </w:pPr>
    </w:p>
    <w:p w:rsidR="00E76A98" w:rsidRPr="00BF5355" w:rsidRDefault="00E76A98" w:rsidP="00E76A98">
      <w:pPr>
        <w:pStyle w:val="Sansinterligne"/>
        <w:rPr>
          <w:rFonts w:ascii="Times New Roman" w:hAnsi="Times New Roman" w:cs="Times New Roman"/>
          <w:sz w:val="28"/>
          <w:szCs w:val="28"/>
        </w:rPr>
      </w:pPr>
      <w:r w:rsidRPr="00BF5355">
        <w:rPr>
          <w:rFonts w:ascii="Times New Roman" w:hAnsi="Times New Roman" w:cs="Times New Roman"/>
          <w:sz w:val="28"/>
          <w:szCs w:val="28"/>
        </w:rPr>
        <w:t xml:space="preserve">D’ailleurs, </w:t>
      </w:r>
      <w:proofErr w:type="spellStart"/>
      <w:r w:rsidRPr="00BF5355">
        <w:rPr>
          <w:rFonts w:ascii="Times New Roman" w:hAnsi="Times New Roman" w:cs="Times New Roman"/>
          <w:sz w:val="28"/>
          <w:szCs w:val="28"/>
        </w:rPr>
        <w:t>Vanik</w:t>
      </w:r>
      <w:proofErr w:type="spellEnd"/>
      <w:r w:rsidRPr="00BF5355">
        <w:rPr>
          <w:rFonts w:ascii="Times New Roman" w:hAnsi="Times New Roman" w:cs="Times New Roman"/>
          <w:sz w:val="28"/>
          <w:szCs w:val="28"/>
        </w:rPr>
        <w:t xml:space="preserve"> </w:t>
      </w:r>
      <w:proofErr w:type="spellStart"/>
      <w:r w:rsidRPr="00BF5355">
        <w:rPr>
          <w:rFonts w:ascii="Times New Roman" w:hAnsi="Times New Roman" w:cs="Times New Roman"/>
          <w:sz w:val="28"/>
          <w:szCs w:val="28"/>
        </w:rPr>
        <w:t>Berbérian</w:t>
      </w:r>
      <w:proofErr w:type="spellEnd"/>
      <w:r w:rsidRPr="00BF5355">
        <w:rPr>
          <w:rFonts w:ascii="Times New Roman" w:hAnsi="Times New Roman" w:cs="Times New Roman"/>
          <w:sz w:val="28"/>
          <w:szCs w:val="28"/>
        </w:rPr>
        <w:t xml:space="preserve">, président national de l’association des Maires ruraux persistait et </w:t>
      </w:r>
      <w:r w:rsidR="00306BE3" w:rsidRPr="00BF5355">
        <w:rPr>
          <w:rFonts w:ascii="Times New Roman" w:hAnsi="Times New Roman" w:cs="Times New Roman"/>
          <w:sz w:val="28"/>
          <w:szCs w:val="28"/>
        </w:rPr>
        <w:t>déclarait, il</w:t>
      </w:r>
      <w:r w:rsidRPr="00BF5355">
        <w:rPr>
          <w:rFonts w:ascii="Times New Roman" w:hAnsi="Times New Roman" w:cs="Times New Roman"/>
          <w:sz w:val="28"/>
          <w:szCs w:val="28"/>
        </w:rPr>
        <w:t xml:space="preserve"> y a quelques jours à Sud Radio :</w:t>
      </w:r>
    </w:p>
    <w:p w:rsidR="00E76A98" w:rsidRPr="00BF5355" w:rsidRDefault="00E76A98" w:rsidP="00E76A98">
      <w:pPr>
        <w:pStyle w:val="Sansinterligne"/>
        <w:rPr>
          <w:rFonts w:ascii="Times New Roman" w:hAnsi="Times New Roman" w:cs="Times New Roman"/>
          <w:sz w:val="28"/>
          <w:szCs w:val="28"/>
        </w:rPr>
      </w:pPr>
    </w:p>
    <w:p w:rsidR="00E76A98" w:rsidRPr="00BF5355" w:rsidRDefault="00E76A98" w:rsidP="00E76A98">
      <w:pPr>
        <w:autoSpaceDE w:val="0"/>
        <w:autoSpaceDN w:val="0"/>
        <w:adjustRightInd w:val="0"/>
        <w:spacing w:after="0"/>
        <w:rPr>
          <w:rFonts w:ascii="Times New Roman" w:hAnsi="Times New Roman" w:cs="Times New Roman"/>
          <w:i/>
          <w:iCs/>
          <w:color w:val="7030A0"/>
          <w:sz w:val="28"/>
          <w:szCs w:val="28"/>
        </w:rPr>
      </w:pPr>
      <w:r w:rsidRPr="00BF5355">
        <w:rPr>
          <w:rFonts w:ascii="Times New Roman" w:hAnsi="Times New Roman" w:cs="Times New Roman"/>
          <w:i/>
          <w:iCs/>
          <w:color w:val="7030A0"/>
          <w:sz w:val="28"/>
          <w:szCs w:val="28"/>
        </w:rPr>
        <w:t>Il n’est pas question d’opposer urbain et rural, mais simplement de dire que les</w:t>
      </w:r>
    </w:p>
    <w:p w:rsidR="00E76A98" w:rsidRPr="00BF5355" w:rsidRDefault="00E76A98" w:rsidP="00E76A98">
      <w:pPr>
        <w:autoSpaceDE w:val="0"/>
        <w:autoSpaceDN w:val="0"/>
        <w:adjustRightInd w:val="0"/>
        <w:spacing w:after="0"/>
        <w:rPr>
          <w:rFonts w:ascii="Times New Roman" w:hAnsi="Times New Roman" w:cs="Times New Roman"/>
          <w:i/>
          <w:iCs/>
          <w:color w:val="7030A0"/>
          <w:sz w:val="28"/>
          <w:szCs w:val="28"/>
        </w:rPr>
      </w:pPr>
      <w:proofErr w:type="gramStart"/>
      <w:r w:rsidRPr="00BF5355">
        <w:rPr>
          <w:rFonts w:ascii="Times New Roman" w:hAnsi="Times New Roman" w:cs="Times New Roman"/>
          <w:i/>
          <w:iCs/>
          <w:color w:val="7030A0"/>
          <w:sz w:val="28"/>
          <w:szCs w:val="28"/>
        </w:rPr>
        <w:t>moyens</w:t>
      </w:r>
      <w:proofErr w:type="gramEnd"/>
      <w:r w:rsidRPr="00BF5355">
        <w:rPr>
          <w:rFonts w:ascii="Times New Roman" w:hAnsi="Times New Roman" w:cs="Times New Roman"/>
          <w:i/>
          <w:iCs/>
          <w:color w:val="7030A0"/>
          <w:sz w:val="28"/>
          <w:szCs w:val="28"/>
        </w:rPr>
        <w:t xml:space="preserve"> d’assurer l’enseignement doivent être réels partout, à la ville comme à la</w:t>
      </w:r>
      <w:r w:rsidR="00F32470">
        <w:rPr>
          <w:rFonts w:ascii="Times New Roman" w:hAnsi="Times New Roman" w:cs="Times New Roman"/>
          <w:i/>
          <w:iCs/>
          <w:color w:val="7030A0"/>
          <w:sz w:val="28"/>
          <w:szCs w:val="28"/>
        </w:rPr>
        <w:t xml:space="preserve"> </w:t>
      </w:r>
      <w:r w:rsidRPr="00BF5355">
        <w:rPr>
          <w:rFonts w:ascii="Times New Roman" w:hAnsi="Times New Roman" w:cs="Times New Roman"/>
          <w:i/>
          <w:iCs/>
          <w:color w:val="7030A0"/>
          <w:sz w:val="28"/>
          <w:szCs w:val="28"/>
        </w:rPr>
        <w:t>campagne</w:t>
      </w:r>
      <w:r w:rsidRPr="00BF5355">
        <w:rPr>
          <w:rFonts w:ascii="Times New Roman" w:hAnsi="Times New Roman" w:cs="Times New Roman"/>
          <w:color w:val="7030A0"/>
          <w:sz w:val="28"/>
          <w:szCs w:val="28"/>
        </w:rPr>
        <w:t xml:space="preserve">. </w:t>
      </w:r>
      <w:r w:rsidRPr="00BF5355">
        <w:rPr>
          <w:rFonts w:ascii="Times New Roman" w:hAnsi="Times New Roman" w:cs="Times New Roman"/>
          <w:i/>
          <w:iCs/>
          <w:color w:val="7030A0"/>
          <w:sz w:val="28"/>
          <w:szCs w:val="28"/>
        </w:rPr>
        <w:t>La ruralité a toujours été un peu la variable d’ajustement.</w:t>
      </w:r>
    </w:p>
    <w:p w:rsidR="00E76A98" w:rsidRPr="00BF5355" w:rsidRDefault="00E76A98" w:rsidP="00E76A98">
      <w:pPr>
        <w:autoSpaceDE w:val="0"/>
        <w:autoSpaceDN w:val="0"/>
        <w:adjustRightInd w:val="0"/>
        <w:spacing w:after="0"/>
        <w:rPr>
          <w:rFonts w:ascii="Times New Roman" w:hAnsi="Times New Roman" w:cs="Times New Roman"/>
          <w:i/>
          <w:iCs/>
          <w:color w:val="7030A0"/>
          <w:sz w:val="28"/>
          <w:szCs w:val="28"/>
        </w:rPr>
      </w:pPr>
      <w:r w:rsidRPr="00BF5355">
        <w:rPr>
          <w:rFonts w:ascii="Times New Roman" w:hAnsi="Times New Roman" w:cs="Times New Roman"/>
          <w:i/>
          <w:iCs/>
          <w:color w:val="7030A0"/>
          <w:sz w:val="28"/>
          <w:szCs w:val="28"/>
        </w:rPr>
        <w:t>Quand on voit, sur un autre sujet, le projet de supprimer les petites lignes</w:t>
      </w:r>
    </w:p>
    <w:p w:rsidR="00E76A98" w:rsidRPr="00BF5355" w:rsidRDefault="00306BE3" w:rsidP="00E76A98">
      <w:pPr>
        <w:autoSpaceDE w:val="0"/>
        <w:autoSpaceDN w:val="0"/>
        <w:adjustRightInd w:val="0"/>
        <w:spacing w:after="0"/>
        <w:rPr>
          <w:rFonts w:ascii="Times New Roman" w:hAnsi="Times New Roman" w:cs="Times New Roman"/>
          <w:i/>
          <w:iCs/>
          <w:color w:val="7030A0"/>
          <w:sz w:val="28"/>
          <w:szCs w:val="28"/>
        </w:rPr>
      </w:pPr>
      <w:proofErr w:type="gramStart"/>
      <w:r>
        <w:rPr>
          <w:rFonts w:ascii="Times New Roman" w:hAnsi="Times New Roman" w:cs="Times New Roman"/>
          <w:i/>
          <w:iCs/>
          <w:color w:val="7030A0"/>
          <w:sz w:val="28"/>
          <w:szCs w:val="28"/>
        </w:rPr>
        <w:lastRenderedPageBreak/>
        <w:t>f</w:t>
      </w:r>
      <w:r w:rsidRPr="00BF5355">
        <w:rPr>
          <w:rFonts w:ascii="Times New Roman" w:hAnsi="Times New Roman" w:cs="Times New Roman"/>
          <w:i/>
          <w:iCs/>
          <w:color w:val="7030A0"/>
          <w:sz w:val="28"/>
          <w:szCs w:val="28"/>
        </w:rPr>
        <w:t>erroviaires</w:t>
      </w:r>
      <w:proofErr w:type="gramEnd"/>
      <w:r w:rsidR="00E76A98" w:rsidRPr="00BF5355">
        <w:rPr>
          <w:rFonts w:ascii="Times New Roman" w:hAnsi="Times New Roman" w:cs="Times New Roman"/>
          <w:i/>
          <w:iCs/>
          <w:color w:val="7030A0"/>
          <w:sz w:val="28"/>
          <w:szCs w:val="28"/>
        </w:rPr>
        <w:t xml:space="preserve"> pour alimenter le reste, si ce n’est pas une variable d’ajustement, qu’est ce</w:t>
      </w:r>
      <w:r w:rsidR="00F32470">
        <w:rPr>
          <w:rFonts w:ascii="Times New Roman" w:hAnsi="Times New Roman" w:cs="Times New Roman"/>
          <w:i/>
          <w:iCs/>
          <w:color w:val="7030A0"/>
          <w:sz w:val="28"/>
          <w:szCs w:val="28"/>
        </w:rPr>
        <w:t xml:space="preserve"> </w:t>
      </w:r>
      <w:r w:rsidR="00E76A98" w:rsidRPr="00BF5355">
        <w:rPr>
          <w:rFonts w:ascii="Times New Roman" w:hAnsi="Times New Roman" w:cs="Times New Roman"/>
          <w:i/>
          <w:iCs/>
          <w:color w:val="7030A0"/>
          <w:sz w:val="28"/>
          <w:szCs w:val="28"/>
        </w:rPr>
        <w:t>que c’est ? Ce n’est pas nouveau, ça fait 30 ans qu’on néglige la ruralité. On a</w:t>
      </w:r>
      <w:r w:rsidR="00F32470">
        <w:rPr>
          <w:rFonts w:ascii="Times New Roman" w:hAnsi="Times New Roman" w:cs="Times New Roman"/>
          <w:i/>
          <w:iCs/>
          <w:color w:val="7030A0"/>
          <w:sz w:val="28"/>
          <w:szCs w:val="28"/>
        </w:rPr>
        <w:t xml:space="preserve"> </w:t>
      </w:r>
      <w:r w:rsidR="00E76A98" w:rsidRPr="00BF5355">
        <w:rPr>
          <w:rFonts w:ascii="Times New Roman" w:hAnsi="Times New Roman" w:cs="Times New Roman"/>
          <w:i/>
          <w:iCs/>
          <w:color w:val="7030A0"/>
          <w:sz w:val="28"/>
          <w:szCs w:val="28"/>
        </w:rPr>
        <w:t>tout concentré vers les pôles urbains, avec le mythe des économies d’échelle et de</w:t>
      </w:r>
      <w:r w:rsidR="00F32470">
        <w:rPr>
          <w:rFonts w:ascii="Times New Roman" w:hAnsi="Times New Roman" w:cs="Times New Roman"/>
          <w:i/>
          <w:iCs/>
          <w:color w:val="7030A0"/>
          <w:sz w:val="28"/>
          <w:szCs w:val="28"/>
        </w:rPr>
        <w:t xml:space="preserve"> </w:t>
      </w:r>
      <w:r w:rsidR="00E76A98" w:rsidRPr="00BF5355">
        <w:rPr>
          <w:rFonts w:ascii="Times New Roman" w:hAnsi="Times New Roman" w:cs="Times New Roman"/>
          <w:i/>
          <w:iCs/>
          <w:color w:val="7030A0"/>
          <w:sz w:val="28"/>
          <w:szCs w:val="28"/>
        </w:rPr>
        <w:t>vouloir faire jeu égal avec les autres métropoles européennes. Tout ça coûte très cher</w:t>
      </w:r>
      <w:r w:rsidR="00F32470">
        <w:rPr>
          <w:rFonts w:ascii="Times New Roman" w:hAnsi="Times New Roman" w:cs="Times New Roman"/>
          <w:i/>
          <w:iCs/>
          <w:color w:val="7030A0"/>
          <w:sz w:val="28"/>
          <w:szCs w:val="28"/>
        </w:rPr>
        <w:t xml:space="preserve"> </w:t>
      </w:r>
      <w:r w:rsidR="00E76A98" w:rsidRPr="00BF5355">
        <w:rPr>
          <w:rFonts w:ascii="Times New Roman" w:hAnsi="Times New Roman" w:cs="Times New Roman"/>
          <w:i/>
          <w:iCs/>
          <w:color w:val="7030A0"/>
          <w:sz w:val="28"/>
          <w:szCs w:val="28"/>
        </w:rPr>
        <w:t>et il n’y a pas forcément de réponse positive à tout ça."</w:t>
      </w:r>
    </w:p>
    <w:p w:rsidR="00E76A98" w:rsidRPr="00BF5355" w:rsidRDefault="00E76A98" w:rsidP="00E76A98">
      <w:pPr>
        <w:autoSpaceDE w:val="0"/>
        <w:autoSpaceDN w:val="0"/>
        <w:adjustRightInd w:val="0"/>
        <w:spacing w:after="0"/>
        <w:rPr>
          <w:rFonts w:ascii="Times New Roman" w:hAnsi="Times New Roman" w:cs="Times New Roman"/>
          <w:i/>
          <w:iCs/>
          <w:sz w:val="28"/>
          <w:szCs w:val="28"/>
        </w:rPr>
      </w:pPr>
    </w:p>
    <w:p w:rsidR="00E76A98" w:rsidRPr="00BF5355" w:rsidRDefault="00E76A98" w:rsidP="00E76A98">
      <w:pPr>
        <w:autoSpaceDE w:val="0"/>
        <w:autoSpaceDN w:val="0"/>
        <w:adjustRightInd w:val="0"/>
        <w:spacing w:after="0"/>
        <w:rPr>
          <w:rFonts w:ascii="Times New Roman" w:hAnsi="Times New Roman" w:cs="Times New Roman"/>
          <w:iCs/>
          <w:sz w:val="28"/>
          <w:szCs w:val="28"/>
        </w:rPr>
      </w:pPr>
      <w:r w:rsidRPr="00BF5355">
        <w:rPr>
          <w:rFonts w:ascii="Times New Roman" w:hAnsi="Times New Roman" w:cs="Times New Roman"/>
          <w:iCs/>
          <w:sz w:val="28"/>
          <w:szCs w:val="28"/>
        </w:rPr>
        <w:t xml:space="preserve">La dotation de 15 postes d’enseignants dans la </w:t>
      </w:r>
      <w:r w:rsidR="00306BE3" w:rsidRPr="00BF5355">
        <w:rPr>
          <w:rFonts w:ascii="Times New Roman" w:hAnsi="Times New Roman" w:cs="Times New Roman"/>
          <w:iCs/>
          <w:sz w:val="28"/>
          <w:szCs w:val="28"/>
        </w:rPr>
        <w:t>Loire</w:t>
      </w:r>
      <w:r w:rsidRPr="00BF5355">
        <w:rPr>
          <w:rFonts w:ascii="Times New Roman" w:hAnsi="Times New Roman" w:cs="Times New Roman"/>
          <w:iCs/>
          <w:sz w:val="28"/>
          <w:szCs w:val="28"/>
        </w:rPr>
        <w:t xml:space="preserve"> sur 264 de l’académie aurait dû permettre d’améliorer l’existant ou du moins permettre de ne pas toucher à nos petites écoles.</w:t>
      </w:r>
    </w:p>
    <w:p w:rsidR="00E76A98" w:rsidRPr="00BF5355" w:rsidRDefault="00E76A98" w:rsidP="00E76A98">
      <w:pPr>
        <w:autoSpaceDE w:val="0"/>
        <w:autoSpaceDN w:val="0"/>
        <w:adjustRightInd w:val="0"/>
        <w:spacing w:after="0"/>
        <w:rPr>
          <w:rFonts w:ascii="Times New Roman" w:hAnsi="Times New Roman" w:cs="Times New Roman"/>
          <w:iCs/>
          <w:sz w:val="28"/>
          <w:szCs w:val="28"/>
        </w:rPr>
      </w:pPr>
      <w:r w:rsidRPr="00BF5355">
        <w:rPr>
          <w:rFonts w:ascii="Times New Roman" w:hAnsi="Times New Roman" w:cs="Times New Roman"/>
          <w:iCs/>
          <w:sz w:val="28"/>
          <w:szCs w:val="28"/>
        </w:rPr>
        <w:t xml:space="preserve">Nous ne manquerons pas de rappeler à tous les élus du département la déclaration de </w:t>
      </w:r>
      <w:proofErr w:type="spellStart"/>
      <w:r w:rsidRPr="00BF5355">
        <w:rPr>
          <w:rFonts w:ascii="Times New Roman" w:hAnsi="Times New Roman" w:cs="Times New Roman"/>
          <w:iCs/>
          <w:sz w:val="28"/>
          <w:szCs w:val="28"/>
        </w:rPr>
        <w:t>M.Macron</w:t>
      </w:r>
      <w:proofErr w:type="spellEnd"/>
      <w:r w:rsidRPr="00BF5355">
        <w:rPr>
          <w:rFonts w:ascii="Times New Roman" w:hAnsi="Times New Roman" w:cs="Times New Roman"/>
          <w:iCs/>
          <w:sz w:val="28"/>
          <w:szCs w:val="28"/>
        </w:rPr>
        <w:t xml:space="preserve"> Président de la République le 17 juillet 2017:</w:t>
      </w:r>
    </w:p>
    <w:p w:rsidR="00E76A98" w:rsidRPr="00BF5355" w:rsidRDefault="00E76A98" w:rsidP="00E76A98">
      <w:pPr>
        <w:autoSpaceDE w:val="0"/>
        <w:autoSpaceDN w:val="0"/>
        <w:adjustRightInd w:val="0"/>
        <w:spacing w:after="0"/>
        <w:rPr>
          <w:rFonts w:ascii="Times New Roman" w:hAnsi="Times New Roman" w:cs="Times New Roman"/>
          <w:i/>
          <w:iCs/>
          <w:color w:val="7030A0"/>
          <w:sz w:val="28"/>
          <w:szCs w:val="28"/>
        </w:rPr>
      </w:pPr>
      <w:r w:rsidRPr="00BF5355">
        <w:rPr>
          <w:rFonts w:ascii="Times New Roman" w:hAnsi="Times New Roman" w:cs="Times New Roman"/>
          <w:i/>
          <w:iCs/>
          <w:color w:val="7030A0"/>
          <w:sz w:val="28"/>
          <w:szCs w:val="28"/>
        </w:rPr>
        <w:t>Les territoires ruraux ne peuvent plus être la variable d’ajustement. Il n’y aura plus aucune fermeture de classes en milieu rural.</w:t>
      </w:r>
    </w:p>
    <w:p w:rsidR="00E76A98" w:rsidRPr="00BF5355" w:rsidRDefault="00E76A98" w:rsidP="00E76A98">
      <w:pPr>
        <w:autoSpaceDE w:val="0"/>
        <w:autoSpaceDN w:val="0"/>
        <w:adjustRightInd w:val="0"/>
        <w:spacing w:after="0"/>
        <w:rPr>
          <w:rFonts w:ascii="Times New Roman" w:hAnsi="Times New Roman" w:cs="Times New Roman"/>
          <w:i/>
          <w:iCs/>
          <w:sz w:val="28"/>
          <w:szCs w:val="28"/>
        </w:rPr>
      </w:pPr>
    </w:p>
    <w:p w:rsidR="00E76A98" w:rsidRPr="00BF5355" w:rsidRDefault="00E76A98" w:rsidP="00E76A98">
      <w:pPr>
        <w:autoSpaceDE w:val="0"/>
        <w:autoSpaceDN w:val="0"/>
        <w:adjustRightInd w:val="0"/>
        <w:spacing w:after="0"/>
        <w:rPr>
          <w:rFonts w:ascii="Times New Roman" w:hAnsi="Times New Roman" w:cs="Times New Roman"/>
          <w:iCs/>
          <w:sz w:val="28"/>
          <w:szCs w:val="28"/>
        </w:rPr>
      </w:pPr>
      <w:r w:rsidRPr="00BF5355">
        <w:rPr>
          <w:rFonts w:ascii="Times New Roman" w:hAnsi="Times New Roman" w:cs="Times New Roman"/>
          <w:iCs/>
          <w:sz w:val="28"/>
          <w:szCs w:val="28"/>
        </w:rPr>
        <w:t>Nous avons invité les 2 présidents des associations de Maires de La Loire pour qu’ils apportent leur témoignage et leur position en particulier dans la mise en œuvre de la « charte des écoles rurales » signée le 19/12/2016</w:t>
      </w:r>
    </w:p>
    <w:p w:rsidR="00E76A98" w:rsidRPr="00BF5355" w:rsidRDefault="00E76A98" w:rsidP="00E76A98">
      <w:pPr>
        <w:autoSpaceDE w:val="0"/>
        <w:autoSpaceDN w:val="0"/>
        <w:adjustRightInd w:val="0"/>
        <w:spacing w:after="0"/>
        <w:rPr>
          <w:rFonts w:ascii="Times New Roman" w:hAnsi="Times New Roman" w:cs="Times New Roman"/>
          <w:iCs/>
          <w:sz w:val="28"/>
          <w:szCs w:val="28"/>
        </w:rPr>
      </w:pPr>
      <w:r w:rsidRPr="00BF5355">
        <w:rPr>
          <w:rFonts w:ascii="Times New Roman" w:hAnsi="Times New Roman" w:cs="Times New Roman"/>
          <w:iCs/>
          <w:sz w:val="28"/>
          <w:szCs w:val="28"/>
        </w:rPr>
        <w:t xml:space="preserve">Je formule le vœu que du débat de fin de </w:t>
      </w:r>
      <w:r w:rsidR="00306BE3" w:rsidRPr="00BF5355">
        <w:rPr>
          <w:rFonts w:ascii="Times New Roman" w:hAnsi="Times New Roman" w:cs="Times New Roman"/>
          <w:iCs/>
          <w:sz w:val="28"/>
          <w:szCs w:val="28"/>
        </w:rPr>
        <w:t>matinée,</w:t>
      </w:r>
      <w:r w:rsidR="001A2397">
        <w:rPr>
          <w:rFonts w:ascii="Times New Roman" w:hAnsi="Times New Roman" w:cs="Times New Roman"/>
          <w:iCs/>
          <w:sz w:val="28"/>
          <w:szCs w:val="28"/>
        </w:rPr>
        <w:t xml:space="preserve"> </w:t>
      </w:r>
      <w:r w:rsidRPr="00BF5355">
        <w:rPr>
          <w:rFonts w:ascii="Times New Roman" w:hAnsi="Times New Roman" w:cs="Times New Roman"/>
          <w:iCs/>
          <w:sz w:val="28"/>
          <w:szCs w:val="28"/>
        </w:rPr>
        <w:t>surgissent des propositions concernant ce sujet qui préoccupe nombreux d’entre nous.</w:t>
      </w:r>
    </w:p>
    <w:p w:rsidR="00E76A98" w:rsidRPr="00BF5355" w:rsidRDefault="00E76A98" w:rsidP="00E76A98">
      <w:pPr>
        <w:autoSpaceDE w:val="0"/>
        <w:autoSpaceDN w:val="0"/>
        <w:adjustRightInd w:val="0"/>
        <w:spacing w:after="0"/>
        <w:rPr>
          <w:rFonts w:ascii="Times New Roman" w:hAnsi="Times New Roman" w:cs="Times New Roman"/>
          <w:iCs/>
          <w:sz w:val="28"/>
          <w:szCs w:val="28"/>
        </w:rPr>
      </w:pPr>
    </w:p>
    <w:p w:rsidR="00727447" w:rsidRPr="00BF5355" w:rsidRDefault="00727447" w:rsidP="00E76A98">
      <w:pPr>
        <w:autoSpaceDE w:val="0"/>
        <w:autoSpaceDN w:val="0"/>
        <w:adjustRightInd w:val="0"/>
        <w:spacing w:after="0"/>
        <w:rPr>
          <w:rFonts w:ascii="Times New Roman" w:hAnsi="Times New Roman" w:cs="Times New Roman"/>
          <w:iCs/>
          <w:sz w:val="28"/>
          <w:szCs w:val="28"/>
        </w:rPr>
      </w:pPr>
    </w:p>
    <w:p w:rsidR="00727447" w:rsidRPr="00BF5355" w:rsidRDefault="00727447" w:rsidP="00E76A98">
      <w:pPr>
        <w:autoSpaceDE w:val="0"/>
        <w:autoSpaceDN w:val="0"/>
        <w:adjustRightInd w:val="0"/>
        <w:spacing w:after="0"/>
        <w:rPr>
          <w:rFonts w:ascii="Times New Roman" w:hAnsi="Times New Roman" w:cs="Times New Roman"/>
          <w:iCs/>
          <w:sz w:val="28"/>
          <w:szCs w:val="28"/>
        </w:rPr>
      </w:pPr>
      <w:r w:rsidRPr="00BF5355">
        <w:rPr>
          <w:rFonts w:ascii="Times New Roman" w:hAnsi="Times New Roman" w:cs="Times New Roman"/>
          <w:iCs/>
          <w:sz w:val="28"/>
          <w:szCs w:val="28"/>
        </w:rPr>
        <w:t xml:space="preserve">Merci de votre présence à </w:t>
      </w:r>
      <w:proofErr w:type="gramStart"/>
      <w:r w:rsidRPr="00BF5355">
        <w:rPr>
          <w:rFonts w:ascii="Times New Roman" w:hAnsi="Times New Roman" w:cs="Times New Roman"/>
          <w:iCs/>
          <w:sz w:val="28"/>
          <w:szCs w:val="28"/>
        </w:rPr>
        <w:t>tous ,</w:t>
      </w:r>
      <w:proofErr w:type="gramEnd"/>
      <w:r w:rsidR="001A2397">
        <w:rPr>
          <w:rFonts w:ascii="Times New Roman" w:hAnsi="Times New Roman" w:cs="Times New Roman"/>
          <w:iCs/>
          <w:sz w:val="28"/>
          <w:szCs w:val="28"/>
        </w:rPr>
        <w:t xml:space="preserve"> </w:t>
      </w:r>
      <w:r w:rsidRPr="00BF5355">
        <w:rPr>
          <w:rFonts w:ascii="Times New Roman" w:hAnsi="Times New Roman" w:cs="Times New Roman"/>
          <w:iCs/>
          <w:sz w:val="28"/>
          <w:szCs w:val="28"/>
        </w:rPr>
        <w:t>merci de votre attention et merci, mes chers collègues DDEN de votre engagement au service exclusif des élèves de notre école publique laïque.</w:t>
      </w:r>
    </w:p>
    <w:p w:rsidR="00727447" w:rsidRPr="00BF5355" w:rsidRDefault="00727447" w:rsidP="00E76A98">
      <w:pPr>
        <w:autoSpaceDE w:val="0"/>
        <w:autoSpaceDN w:val="0"/>
        <w:adjustRightInd w:val="0"/>
        <w:spacing w:after="0"/>
        <w:rPr>
          <w:rFonts w:ascii="Times New Roman" w:hAnsi="Times New Roman" w:cs="Times New Roman"/>
          <w:iCs/>
          <w:sz w:val="28"/>
          <w:szCs w:val="28"/>
        </w:rPr>
      </w:pPr>
    </w:p>
    <w:p w:rsidR="00727447" w:rsidRPr="00BF5355" w:rsidRDefault="00727447" w:rsidP="00E76A98">
      <w:pPr>
        <w:autoSpaceDE w:val="0"/>
        <w:autoSpaceDN w:val="0"/>
        <w:adjustRightInd w:val="0"/>
        <w:spacing w:after="0"/>
        <w:rPr>
          <w:rFonts w:ascii="Times New Roman" w:hAnsi="Times New Roman" w:cs="Times New Roman"/>
          <w:iCs/>
          <w:sz w:val="28"/>
          <w:szCs w:val="28"/>
        </w:rPr>
      </w:pPr>
      <w:r w:rsidRPr="00BF5355">
        <w:rPr>
          <w:rFonts w:ascii="Times New Roman" w:hAnsi="Times New Roman" w:cs="Times New Roman"/>
          <w:iCs/>
          <w:sz w:val="28"/>
          <w:szCs w:val="28"/>
        </w:rPr>
        <w:tab/>
      </w:r>
      <w:r w:rsidRPr="00BF5355">
        <w:rPr>
          <w:rFonts w:ascii="Times New Roman" w:hAnsi="Times New Roman" w:cs="Times New Roman"/>
          <w:iCs/>
          <w:sz w:val="28"/>
          <w:szCs w:val="28"/>
        </w:rPr>
        <w:tab/>
      </w:r>
      <w:r w:rsidRPr="00BF5355">
        <w:rPr>
          <w:rFonts w:ascii="Times New Roman" w:hAnsi="Times New Roman" w:cs="Times New Roman"/>
          <w:iCs/>
          <w:sz w:val="28"/>
          <w:szCs w:val="28"/>
        </w:rPr>
        <w:tab/>
      </w:r>
      <w:r w:rsidRPr="00BF5355">
        <w:rPr>
          <w:rFonts w:ascii="Times New Roman" w:hAnsi="Times New Roman" w:cs="Times New Roman"/>
          <w:iCs/>
          <w:sz w:val="28"/>
          <w:szCs w:val="28"/>
        </w:rPr>
        <w:tab/>
      </w:r>
      <w:r w:rsidRPr="00BF5355">
        <w:rPr>
          <w:rFonts w:ascii="Times New Roman" w:hAnsi="Times New Roman" w:cs="Times New Roman"/>
          <w:iCs/>
          <w:sz w:val="28"/>
          <w:szCs w:val="28"/>
        </w:rPr>
        <w:tab/>
      </w:r>
      <w:r w:rsidRPr="00BF5355">
        <w:rPr>
          <w:rFonts w:ascii="Times New Roman" w:hAnsi="Times New Roman" w:cs="Times New Roman"/>
          <w:iCs/>
          <w:sz w:val="28"/>
          <w:szCs w:val="28"/>
        </w:rPr>
        <w:tab/>
      </w:r>
    </w:p>
    <w:p w:rsidR="00727447" w:rsidRPr="00BF5355" w:rsidRDefault="00727447" w:rsidP="00E76A98">
      <w:pPr>
        <w:autoSpaceDE w:val="0"/>
        <w:autoSpaceDN w:val="0"/>
        <w:adjustRightInd w:val="0"/>
        <w:spacing w:after="0"/>
        <w:rPr>
          <w:rFonts w:ascii="Times New Roman" w:hAnsi="Times New Roman" w:cs="Times New Roman"/>
          <w:iCs/>
          <w:sz w:val="28"/>
          <w:szCs w:val="28"/>
        </w:rPr>
      </w:pPr>
    </w:p>
    <w:p w:rsidR="00727447" w:rsidRPr="00BF5355" w:rsidRDefault="00727447" w:rsidP="00727447">
      <w:pPr>
        <w:autoSpaceDE w:val="0"/>
        <w:autoSpaceDN w:val="0"/>
        <w:adjustRightInd w:val="0"/>
        <w:spacing w:after="0"/>
        <w:ind w:left="3540" w:firstLine="708"/>
        <w:rPr>
          <w:rFonts w:ascii="Times New Roman" w:hAnsi="Times New Roman" w:cs="Times New Roman"/>
          <w:iCs/>
          <w:sz w:val="28"/>
          <w:szCs w:val="28"/>
        </w:rPr>
      </w:pPr>
      <w:r w:rsidRPr="00BF5355">
        <w:rPr>
          <w:rFonts w:ascii="Times New Roman" w:hAnsi="Times New Roman" w:cs="Times New Roman"/>
          <w:iCs/>
          <w:sz w:val="28"/>
          <w:szCs w:val="28"/>
        </w:rPr>
        <w:t xml:space="preserve">La </w:t>
      </w:r>
      <w:proofErr w:type="spellStart"/>
      <w:r w:rsidRPr="00BF5355">
        <w:rPr>
          <w:rFonts w:ascii="Times New Roman" w:hAnsi="Times New Roman" w:cs="Times New Roman"/>
          <w:iCs/>
          <w:sz w:val="28"/>
          <w:szCs w:val="28"/>
        </w:rPr>
        <w:t>Talaudière</w:t>
      </w:r>
      <w:proofErr w:type="spellEnd"/>
      <w:r w:rsidRPr="00BF5355">
        <w:rPr>
          <w:rFonts w:ascii="Times New Roman" w:hAnsi="Times New Roman" w:cs="Times New Roman"/>
          <w:iCs/>
          <w:sz w:val="28"/>
          <w:szCs w:val="28"/>
        </w:rPr>
        <w:t>, le7/03/2018</w:t>
      </w:r>
    </w:p>
    <w:p w:rsidR="00727447" w:rsidRPr="00BF5355" w:rsidRDefault="00727447" w:rsidP="00E76A98">
      <w:pPr>
        <w:autoSpaceDE w:val="0"/>
        <w:autoSpaceDN w:val="0"/>
        <w:adjustRightInd w:val="0"/>
        <w:spacing w:after="0"/>
        <w:rPr>
          <w:rFonts w:ascii="Times New Roman" w:hAnsi="Times New Roman" w:cs="Times New Roman"/>
          <w:iCs/>
          <w:sz w:val="28"/>
          <w:szCs w:val="28"/>
        </w:rPr>
      </w:pPr>
      <w:r w:rsidRPr="00BF5355">
        <w:rPr>
          <w:rFonts w:ascii="Times New Roman" w:hAnsi="Times New Roman" w:cs="Times New Roman"/>
          <w:iCs/>
          <w:sz w:val="28"/>
          <w:szCs w:val="28"/>
        </w:rPr>
        <w:tab/>
      </w:r>
      <w:r w:rsidRPr="00BF5355">
        <w:rPr>
          <w:rFonts w:ascii="Times New Roman" w:hAnsi="Times New Roman" w:cs="Times New Roman"/>
          <w:iCs/>
          <w:sz w:val="28"/>
          <w:szCs w:val="28"/>
        </w:rPr>
        <w:tab/>
      </w:r>
      <w:r w:rsidRPr="00BF5355">
        <w:rPr>
          <w:rFonts w:ascii="Times New Roman" w:hAnsi="Times New Roman" w:cs="Times New Roman"/>
          <w:iCs/>
          <w:sz w:val="28"/>
          <w:szCs w:val="28"/>
        </w:rPr>
        <w:tab/>
      </w:r>
      <w:r w:rsidRPr="00BF5355">
        <w:rPr>
          <w:rFonts w:ascii="Times New Roman" w:hAnsi="Times New Roman" w:cs="Times New Roman"/>
          <w:iCs/>
          <w:sz w:val="28"/>
          <w:szCs w:val="28"/>
        </w:rPr>
        <w:tab/>
      </w:r>
      <w:r w:rsidRPr="00BF5355">
        <w:rPr>
          <w:rFonts w:ascii="Times New Roman" w:hAnsi="Times New Roman" w:cs="Times New Roman"/>
          <w:iCs/>
          <w:sz w:val="28"/>
          <w:szCs w:val="28"/>
        </w:rPr>
        <w:tab/>
      </w:r>
      <w:r w:rsidRPr="00BF5355">
        <w:rPr>
          <w:rFonts w:ascii="Times New Roman" w:hAnsi="Times New Roman" w:cs="Times New Roman"/>
          <w:iCs/>
          <w:sz w:val="28"/>
          <w:szCs w:val="28"/>
        </w:rPr>
        <w:tab/>
        <w:t>René Marion</w:t>
      </w:r>
    </w:p>
    <w:p w:rsidR="00E76A98" w:rsidRPr="00BF5355" w:rsidRDefault="00E76A98" w:rsidP="009A3C59">
      <w:pPr>
        <w:pStyle w:val="Sansinterligne"/>
        <w:rPr>
          <w:rFonts w:ascii="Times New Roman" w:hAnsi="Times New Roman" w:cs="Times New Roman"/>
          <w:sz w:val="28"/>
          <w:szCs w:val="28"/>
        </w:rPr>
      </w:pPr>
    </w:p>
    <w:sectPr w:rsidR="00E76A98" w:rsidRPr="00BF5355" w:rsidSect="004839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6409B"/>
    <w:multiLevelType w:val="hybridMultilevel"/>
    <w:tmpl w:val="74A8F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3188"/>
    <w:rsid w:val="00000757"/>
    <w:rsid w:val="0000543E"/>
    <w:rsid w:val="00005EB7"/>
    <w:rsid w:val="0000644D"/>
    <w:rsid w:val="000067F4"/>
    <w:rsid w:val="00010D47"/>
    <w:rsid w:val="000118F9"/>
    <w:rsid w:val="0001673A"/>
    <w:rsid w:val="000209D9"/>
    <w:rsid w:val="00020B5D"/>
    <w:rsid w:val="000324F8"/>
    <w:rsid w:val="0003285A"/>
    <w:rsid w:val="00032B74"/>
    <w:rsid w:val="000346B7"/>
    <w:rsid w:val="00037897"/>
    <w:rsid w:val="00042277"/>
    <w:rsid w:val="00042961"/>
    <w:rsid w:val="00045B99"/>
    <w:rsid w:val="00052363"/>
    <w:rsid w:val="0005359F"/>
    <w:rsid w:val="00054ABA"/>
    <w:rsid w:val="000566C5"/>
    <w:rsid w:val="00062A0A"/>
    <w:rsid w:val="000643F2"/>
    <w:rsid w:val="00072E05"/>
    <w:rsid w:val="000763F0"/>
    <w:rsid w:val="000803CE"/>
    <w:rsid w:val="00080CB3"/>
    <w:rsid w:val="00083742"/>
    <w:rsid w:val="000844A0"/>
    <w:rsid w:val="000848CE"/>
    <w:rsid w:val="000859D1"/>
    <w:rsid w:val="00085DDE"/>
    <w:rsid w:val="00086FDC"/>
    <w:rsid w:val="00087EC5"/>
    <w:rsid w:val="00090EB9"/>
    <w:rsid w:val="00094B5D"/>
    <w:rsid w:val="00097274"/>
    <w:rsid w:val="000A2F46"/>
    <w:rsid w:val="000A401F"/>
    <w:rsid w:val="000A4994"/>
    <w:rsid w:val="000A61B9"/>
    <w:rsid w:val="000B102B"/>
    <w:rsid w:val="000C4EFF"/>
    <w:rsid w:val="000C75C2"/>
    <w:rsid w:val="000C7CDC"/>
    <w:rsid w:val="000D2CC1"/>
    <w:rsid w:val="000D4B68"/>
    <w:rsid w:val="000D7851"/>
    <w:rsid w:val="000E0A38"/>
    <w:rsid w:val="000E3A0B"/>
    <w:rsid w:val="000E45FC"/>
    <w:rsid w:val="000E554B"/>
    <w:rsid w:val="000E5F12"/>
    <w:rsid w:val="000F0172"/>
    <w:rsid w:val="000F2334"/>
    <w:rsid w:val="000F51F7"/>
    <w:rsid w:val="000F7316"/>
    <w:rsid w:val="000F7941"/>
    <w:rsid w:val="000F7D78"/>
    <w:rsid w:val="00100F82"/>
    <w:rsid w:val="00102346"/>
    <w:rsid w:val="00106F33"/>
    <w:rsid w:val="00121024"/>
    <w:rsid w:val="001211A0"/>
    <w:rsid w:val="00122FB1"/>
    <w:rsid w:val="00127CCE"/>
    <w:rsid w:val="00127F7A"/>
    <w:rsid w:val="00134063"/>
    <w:rsid w:val="00134160"/>
    <w:rsid w:val="001342ED"/>
    <w:rsid w:val="001348D4"/>
    <w:rsid w:val="00135620"/>
    <w:rsid w:val="001363E6"/>
    <w:rsid w:val="00137C91"/>
    <w:rsid w:val="0014161A"/>
    <w:rsid w:val="0014724D"/>
    <w:rsid w:val="001519AE"/>
    <w:rsid w:val="001531F8"/>
    <w:rsid w:val="00156376"/>
    <w:rsid w:val="001608EF"/>
    <w:rsid w:val="001624EB"/>
    <w:rsid w:val="0016343A"/>
    <w:rsid w:val="00164858"/>
    <w:rsid w:val="001707AE"/>
    <w:rsid w:val="00170C7B"/>
    <w:rsid w:val="00171EEC"/>
    <w:rsid w:val="00172006"/>
    <w:rsid w:val="001753B3"/>
    <w:rsid w:val="00176D13"/>
    <w:rsid w:val="00180580"/>
    <w:rsid w:val="0018350F"/>
    <w:rsid w:val="00184AEB"/>
    <w:rsid w:val="00190D0A"/>
    <w:rsid w:val="00192A57"/>
    <w:rsid w:val="00194231"/>
    <w:rsid w:val="00195855"/>
    <w:rsid w:val="00196BC6"/>
    <w:rsid w:val="001A0172"/>
    <w:rsid w:val="001A14E8"/>
    <w:rsid w:val="001A2397"/>
    <w:rsid w:val="001A5CA3"/>
    <w:rsid w:val="001B0274"/>
    <w:rsid w:val="001B0ABF"/>
    <w:rsid w:val="001B2EEB"/>
    <w:rsid w:val="001B79E4"/>
    <w:rsid w:val="001C1EA2"/>
    <w:rsid w:val="001C2FCC"/>
    <w:rsid w:val="001C49AC"/>
    <w:rsid w:val="001C64E0"/>
    <w:rsid w:val="001D08F1"/>
    <w:rsid w:val="001D470F"/>
    <w:rsid w:val="001D5DC1"/>
    <w:rsid w:val="001E0504"/>
    <w:rsid w:val="001E29B6"/>
    <w:rsid w:val="001E4034"/>
    <w:rsid w:val="001E439A"/>
    <w:rsid w:val="001E52B2"/>
    <w:rsid w:val="001E5BC9"/>
    <w:rsid w:val="001E5CAF"/>
    <w:rsid w:val="001E6B15"/>
    <w:rsid w:val="001F035E"/>
    <w:rsid w:val="001F6208"/>
    <w:rsid w:val="001F693F"/>
    <w:rsid w:val="00200A52"/>
    <w:rsid w:val="00202375"/>
    <w:rsid w:val="002033C1"/>
    <w:rsid w:val="00207DA1"/>
    <w:rsid w:val="002124C7"/>
    <w:rsid w:val="00213CAE"/>
    <w:rsid w:val="00214530"/>
    <w:rsid w:val="002160F9"/>
    <w:rsid w:val="002213F4"/>
    <w:rsid w:val="00221822"/>
    <w:rsid w:val="00222369"/>
    <w:rsid w:val="00224542"/>
    <w:rsid w:val="00230BDC"/>
    <w:rsid w:val="0023230E"/>
    <w:rsid w:val="00241E5D"/>
    <w:rsid w:val="002422CB"/>
    <w:rsid w:val="00242958"/>
    <w:rsid w:val="00243AD5"/>
    <w:rsid w:val="0024536B"/>
    <w:rsid w:val="00245877"/>
    <w:rsid w:val="002508FE"/>
    <w:rsid w:val="00252832"/>
    <w:rsid w:val="00252E92"/>
    <w:rsid w:val="002570DE"/>
    <w:rsid w:val="00257492"/>
    <w:rsid w:val="00257A23"/>
    <w:rsid w:val="0026457B"/>
    <w:rsid w:val="00264F48"/>
    <w:rsid w:val="002665A7"/>
    <w:rsid w:val="00275A9A"/>
    <w:rsid w:val="002776A9"/>
    <w:rsid w:val="00277C13"/>
    <w:rsid w:val="002821CB"/>
    <w:rsid w:val="002826DD"/>
    <w:rsid w:val="0028373B"/>
    <w:rsid w:val="00283CFB"/>
    <w:rsid w:val="002856A4"/>
    <w:rsid w:val="0029016E"/>
    <w:rsid w:val="002902C1"/>
    <w:rsid w:val="002928F8"/>
    <w:rsid w:val="00297BE7"/>
    <w:rsid w:val="002A22A1"/>
    <w:rsid w:val="002A435E"/>
    <w:rsid w:val="002A65AE"/>
    <w:rsid w:val="002A68B5"/>
    <w:rsid w:val="002B1C20"/>
    <w:rsid w:val="002B2119"/>
    <w:rsid w:val="002B58EB"/>
    <w:rsid w:val="002C2F0F"/>
    <w:rsid w:val="002C71C2"/>
    <w:rsid w:val="002C7390"/>
    <w:rsid w:val="002D0705"/>
    <w:rsid w:val="002D1F15"/>
    <w:rsid w:val="002D3846"/>
    <w:rsid w:val="002D5C96"/>
    <w:rsid w:val="002D77B1"/>
    <w:rsid w:val="002E0628"/>
    <w:rsid w:val="002F019D"/>
    <w:rsid w:val="002F051E"/>
    <w:rsid w:val="002F33DD"/>
    <w:rsid w:val="002F5D75"/>
    <w:rsid w:val="00302736"/>
    <w:rsid w:val="0030296B"/>
    <w:rsid w:val="00303C7C"/>
    <w:rsid w:val="00305021"/>
    <w:rsid w:val="00306BE3"/>
    <w:rsid w:val="00311B43"/>
    <w:rsid w:val="00313FE6"/>
    <w:rsid w:val="003162F9"/>
    <w:rsid w:val="00316C14"/>
    <w:rsid w:val="003203E6"/>
    <w:rsid w:val="00320FB9"/>
    <w:rsid w:val="00325926"/>
    <w:rsid w:val="003301A9"/>
    <w:rsid w:val="003326F3"/>
    <w:rsid w:val="003340BA"/>
    <w:rsid w:val="0033413D"/>
    <w:rsid w:val="00334536"/>
    <w:rsid w:val="003350E8"/>
    <w:rsid w:val="003364EB"/>
    <w:rsid w:val="003427B8"/>
    <w:rsid w:val="0034415D"/>
    <w:rsid w:val="00346227"/>
    <w:rsid w:val="00347214"/>
    <w:rsid w:val="0034756F"/>
    <w:rsid w:val="0034766D"/>
    <w:rsid w:val="0035021F"/>
    <w:rsid w:val="0035244E"/>
    <w:rsid w:val="00354689"/>
    <w:rsid w:val="00361E20"/>
    <w:rsid w:val="00364747"/>
    <w:rsid w:val="00366B3C"/>
    <w:rsid w:val="003679CD"/>
    <w:rsid w:val="00371D16"/>
    <w:rsid w:val="003756EF"/>
    <w:rsid w:val="00381D44"/>
    <w:rsid w:val="00382F7A"/>
    <w:rsid w:val="003848B5"/>
    <w:rsid w:val="00384E87"/>
    <w:rsid w:val="00385FFD"/>
    <w:rsid w:val="00394F50"/>
    <w:rsid w:val="0039509E"/>
    <w:rsid w:val="0039765E"/>
    <w:rsid w:val="003A0EA7"/>
    <w:rsid w:val="003A35B2"/>
    <w:rsid w:val="003A49D3"/>
    <w:rsid w:val="003B0693"/>
    <w:rsid w:val="003B3E45"/>
    <w:rsid w:val="003B4730"/>
    <w:rsid w:val="003B60A2"/>
    <w:rsid w:val="003B6E50"/>
    <w:rsid w:val="003B6EFB"/>
    <w:rsid w:val="003C0DC2"/>
    <w:rsid w:val="003C3EC6"/>
    <w:rsid w:val="003C43FB"/>
    <w:rsid w:val="003C6F25"/>
    <w:rsid w:val="003C73E1"/>
    <w:rsid w:val="003D21C3"/>
    <w:rsid w:val="003D3382"/>
    <w:rsid w:val="003D66E9"/>
    <w:rsid w:val="003E1558"/>
    <w:rsid w:val="003E3310"/>
    <w:rsid w:val="003E5515"/>
    <w:rsid w:val="003E6847"/>
    <w:rsid w:val="003F0004"/>
    <w:rsid w:val="003F3B42"/>
    <w:rsid w:val="003F3D1F"/>
    <w:rsid w:val="003F4257"/>
    <w:rsid w:val="003F6420"/>
    <w:rsid w:val="003F6A39"/>
    <w:rsid w:val="003F7168"/>
    <w:rsid w:val="003F72ED"/>
    <w:rsid w:val="003F79FA"/>
    <w:rsid w:val="00406F23"/>
    <w:rsid w:val="0041386F"/>
    <w:rsid w:val="0042072F"/>
    <w:rsid w:val="00420BB6"/>
    <w:rsid w:val="0042636D"/>
    <w:rsid w:val="0042641D"/>
    <w:rsid w:val="00426452"/>
    <w:rsid w:val="0042697D"/>
    <w:rsid w:val="00430DF4"/>
    <w:rsid w:val="00431AE8"/>
    <w:rsid w:val="0043487A"/>
    <w:rsid w:val="00440363"/>
    <w:rsid w:val="0044362D"/>
    <w:rsid w:val="00443943"/>
    <w:rsid w:val="00444E95"/>
    <w:rsid w:val="00446467"/>
    <w:rsid w:val="00446ECB"/>
    <w:rsid w:val="00453A18"/>
    <w:rsid w:val="004561DA"/>
    <w:rsid w:val="00456D12"/>
    <w:rsid w:val="00461023"/>
    <w:rsid w:val="0046186C"/>
    <w:rsid w:val="00467D77"/>
    <w:rsid w:val="004737BF"/>
    <w:rsid w:val="00473FF7"/>
    <w:rsid w:val="004743FE"/>
    <w:rsid w:val="004746BD"/>
    <w:rsid w:val="00475545"/>
    <w:rsid w:val="00476DFC"/>
    <w:rsid w:val="0048396A"/>
    <w:rsid w:val="0049193F"/>
    <w:rsid w:val="004934AC"/>
    <w:rsid w:val="0049377C"/>
    <w:rsid w:val="0049410B"/>
    <w:rsid w:val="00494CD4"/>
    <w:rsid w:val="00494E7F"/>
    <w:rsid w:val="00495247"/>
    <w:rsid w:val="00496708"/>
    <w:rsid w:val="00496F48"/>
    <w:rsid w:val="004A1A41"/>
    <w:rsid w:val="004A68E3"/>
    <w:rsid w:val="004A6912"/>
    <w:rsid w:val="004A6D59"/>
    <w:rsid w:val="004B241B"/>
    <w:rsid w:val="004B3ADF"/>
    <w:rsid w:val="004C2577"/>
    <w:rsid w:val="004C3AE3"/>
    <w:rsid w:val="004D2B0C"/>
    <w:rsid w:val="004D501D"/>
    <w:rsid w:val="004D727D"/>
    <w:rsid w:val="004E1A79"/>
    <w:rsid w:val="004E21D7"/>
    <w:rsid w:val="004E39A1"/>
    <w:rsid w:val="004E42B3"/>
    <w:rsid w:val="004E7884"/>
    <w:rsid w:val="004F15E1"/>
    <w:rsid w:val="004F1B13"/>
    <w:rsid w:val="004F555A"/>
    <w:rsid w:val="004F7413"/>
    <w:rsid w:val="004F76AD"/>
    <w:rsid w:val="004F7907"/>
    <w:rsid w:val="0050372B"/>
    <w:rsid w:val="00504377"/>
    <w:rsid w:val="00505E5A"/>
    <w:rsid w:val="00522CB8"/>
    <w:rsid w:val="00523B73"/>
    <w:rsid w:val="00524649"/>
    <w:rsid w:val="00524922"/>
    <w:rsid w:val="00525011"/>
    <w:rsid w:val="00526D32"/>
    <w:rsid w:val="005349A7"/>
    <w:rsid w:val="00537BBC"/>
    <w:rsid w:val="0054156E"/>
    <w:rsid w:val="005453C9"/>
    <w:rsid w:val="00545AF9"/>
    <w:rsid w:val="005472D6"/>
    <w:rsid w:val="00550893"/>
    <w:rsid w:val="00550C58"/>
    <w:rsid w:val="005520B5"/>
    <w:rsid w:val="00557703"/>
    <w:rsid w:val="00557A17"/>
    <w:rsid w:val="00557C5B"/>
    <w:rsid w:val="005640BB"/>
    <w:rsid w:val="00564484"/>
    <w:rsid w:val="00565504"/>
    <w:rsid w:val="00565BF5"/>
    <w:rsid w:val="005663D2"/>
    <w:rsid w:val="00567E29"/>
    <w:rsid w:val="00574490"/>
    <w:rsid w:val="00575604"/>
    <w:rsid w:val="005759B8"/>
    <w:rsid w:val="00575E9E"/>
    <w:rsid w:val="0058004B"/>
    <w:rsid w:val="00582ED4"/>
    <w:rsid w:val="005838A6"/>
    <w:rsid w:val="00596557"/>
    <w:rsid w:val="005A02EF"/>
    <w:rsid w:val="005A0A36"/>
    <w:rsid w:val="005A3198"/>
    <w:rsid w:val="005A6F83"/>
    <w:rsid w:val="005B0C07"/>
    <w:rsid w:val="005B25D1"/>
    <w:rsid w:val="005B4B5B"/>
    <w:rsid w:val="005B6E7E"/>
    <w:rsid w:val="005C31C2"/>
    <w:rsid w:val="005C46E4"/>
    <w:rsid w:val="005C46EE"/>
    <w:rsid w:val="005C69A6"/>
    <w:rsid w:val="005C71E2"/>
    <w:rsid w:val="005D41B5"/>
    <w:rsid w:val="005D7EAF"/>
    <w:rsid w:val="005E1827"/>
    <w:rsid w:val="005F016E"/>
    <w:rsid w:val="005F30E9"/>
    <w:rsid w:val="005F5AE2"/>
    <w:rsid w:val="005F7986"/>
    <w:rsid w:val="00601CBB"/>
    <w:rsid w:val="006042EF"/>
    <w:rsid w:val="00604950"/>
    <w:rsid w:val="00605A5A"/>
    <w:rsid w:val="00606614"/>
    <w:rsid w:val="00610870"/>
    <w:rsid w:val="0061089A"/>
    <w:rsid w:val="00616A12"/>
    <w:rsid w:val="006173B7"/>
    <w:rsid w:val="0062022F"/>
    <w:rsid w:val="00621795"/>
    <w:rsid w:val="00621CB7"/>
    <w:rsid w:val="00624154"/>
    <w:rsid w:val="00630498"/>
    <w:rsid w:val="00635CDA"/>
    <w:rsid w:val="00637FDB"/>
    <w:rsid w:val="006435A1"/>
    <w:rsid w:val="00646F56"/>
    <w:rsid w:val="006511D6"/>
    <w:rsid w:val="00654256"/>
    <w:rsid w:val="006552C6"/>
    <w:rsid w:val="00660734"/>
    <w:rsid w:val="006618BA"/>
    <w:rsid w:val="0066210B"/>
    <w:rsid w:val="0066217B"/>
    <w:rsid w:val="00663DC5"/>
    <w:rsid w:val="006648FA"/>
    <w:rsid w:val="006679A1"/>
    <w:rsid w:val="00681DCD"/>
    <w:rsid w:val="00685BB5"/>
    <w:rsid w:val="00686ED9"/>
    <w:rsid w:val="00687E0C"/>
    <w:rsid w:val="0069164D"/>
    <w:rsid w:val="0069281E"/>
    <w:rsid w:val="00694E03"/>
    <w:rsid w:val="00695DE8"/>
    <w:rsid w:val="006A26DB"/>
    <w:rsid w:val="006A42C0"/>
    <w:rsid w:val="006A49C4"/>
    <w:rsid w:val="006B0D5A"/>
    <w:rsid w:val="006B35DC"/>
    <w:rsid w:val="006B37AC"/>
    <w:rsid w:val="006B37DE"/>
    <w:rsid w:val="006B7175"/>
    <w:rsid w:val="006B7A9C"/>
    <w:rsid w:val="006C06D9"/>
    <w:rsid w:val="006C3643"/>
    <w:rsid w:val="006C454A"/>
    <w:rsid w:val="006C4A57"/>
    <w:rsid w:val="006C719D"/>
    <w:rsid w:val="006D0C1F"/>
    <w:rsid w:val="006D12C5"/>
    <w:rsid w:val="006D212D"/>
    <w:rsid w:val="006D3001"/>
    <w:rsid w:val="006D35FD"/>
    <w:rsid w:val="006D70B3"/>
    <w:rsid w:val="006D76B7"/>
    <w:rsid w:val="006E180A"/>
    <w:rsid w:val="006E2C80"/>
    <w:rsid w:val="006E3C54"/>
    <w:rsid w:val="006E7151"/>
    <w:rsid w:val="006F1802"/>
    <w:rsid w:val="006F27C7"/>
    <w:rsid w:val="006F6BA6"/>
    <w:rsid w:val="006F7AD7"/>
    <w:rsid w:val="0070011B"/>
    <w:rsid w:val="007020C3"/>
    <w:rsid w:val="0071150B"/>
    <w:rsid w:val="0071327D"/>
    <w:rsid w:val="007139C8"/>
    <w:rsid w:val="00713A3F"/>
    <w:rsid w:val="00713CB9"/>
    <w:rsid w:val="00714789"/>
    <w:rsid w:val="00715BAC"/>
    <w:rsid w:val="00717AE1"/>
    <w:rsid w:val="007211F6"/>
    <w:rsid w:val="00724E31"/>
    <w:rsid w:val="007261BE"/>
    <w:rsid w:val="00727447"/>
    <w:rsid w:val="00731FCE"/>
    <w:rsid w:val="00741140"/>
    <w:rsid w:val="00743D90"/>
    <w:rsid w:val="00744327"/>
    <w:rsid w:val="00745BCE"/>
    <w:rsid w:val="007472D4"/>
    <w:rsid w:val="00750397"/>
    <w:rsid w:val="007549E5"/>
    <w:rsid w:val="00755274"/>
    <w:rsid w:val="00755804"/>
    <w:rsid w:val="00760DF5"/>
    <w:rsid w:val="007640E1"/>
    <w:rsid w:val="00764553"/>
    <w:rsid w:val="0077712F"/>
    <w:rsid w:val="0078018C"/>
    <w:rsid w:val="00782A87"/>
    <w:rsid w:val="0078335A"/>
    <w:rsid w:val="00783F16"/>
    <w:rsid w:val="00784548"/>
    <w:rsid w:val="00786653"/>
    <w:rsid w:val="0079330F"/>
    <w:rsid w:val="0079549C"/>
    <w:rsid w:val="00795AF0"/>
    <w:rsid w:val="007A12EC"/>
    <w:rsid w:val="007A1FBB"/>
    <w:rsid w:val="007A2E74"/>
    <w:rsid w:val="007A482E"/>
    <w:rsid w:val="007A4B06"/>
    <w:rsid w:val="007A6220"/>
    <w:rsid w:val="007A6511"/>
    <w:rsid w:val="007B027A"/>
    <w:rsid w:val="007B0EE5"/>
    <w:rsid w:val="007B1F3E"/>
    <w:rsid w:val="007B44F6"/>
    <w:rsid w:val="007C5DCB"/>
    <w:rsid w:val="007C5EEC"/>
    <w:rsid w:val="007C73E7"/>
    <w:rsid w:val="007D048E"/>
    <w:rsid w:val="007D10EE"/>
    <w:rsid w:val="007D1F2F"/>
    <w:rsid w:val="007E0121"/>
    <w:rsid w:val="007E3692"/>
    <w:rsid w:val="007F0DCD"/>
    <w:rsid w:val="007F5537"/>
    <w:rsid w:val="007F56CB"/>
    <w:rsid w:val="00801F61"/>
    <w:rsid w:val="0080683C"/>
    <w:rsid w:val="00813863"/>
    <w:rsid w:val="00813E30"/>
    <w:rsid w:val="0081651D"/>
    <w:rsid w:val="00816DFC"/>
    <w:rsid w:val="00821786"/>
    <w:rsid w:val="00825BE9"/>
    <w:rsid w:val="008307F9"/>
    <w:rsid w:val="008319A7"/>
    <w:rsid w:val="00831AE1"/>
    <w:rsid w:val="00834244"/>
    <w:rsid w:val="00841CCE"/>
    <w:rsid w:val="00842D3B"/>
    <w:rsid w:val="00843464"/>
    <w:rsid w:val="008477F4"/>
    <w:rsid w:val="00850626"/>
    <w:rsid w:val="00851CF5"/>
    <w:rsid w:val="0085225F"/>
    <w:rsid w:val="008525B8"/>
    <w:rsid w:val="00856850"/>
    <w:rsid w:val="00866C51"/>
    <w:rsid w:val="00867287"/>
    <w:rsid w:val="00867DEF"/>
    <w:rsid w:val="00874048"/>
    <w:rsid w:val="0087484F"/>
    <w:rsid w:val="0088497E"/>
    <w:rsid w:val="00887EF6"/>
    <w:rsid w:val="00891C4D"/>
    <w:rsid w:val="00892364"/>
    <w:rsid w:val="00893A3D"/>
    <w:rsid w:val="00895A1C"/>
    <w:rsid w:val="008A135A"/>
    <w:rsid w:val="008A1E4D"/>
    <w:rsid w:val="008A39A6"/>
    <w:rsid w:val="008A521C"/>
    <w:rsid w:val="008B2647"/>
    <w:rsid w:val="008B393A"/>
    <w:rsid w:val="008B3B8C"/>
    <w:rsid w:val="008B76B1"/>
    <w:rsid w:val="008B774D"/>
    <w:rsid w:val="008C1DD6"/>
    <w:rsid w:val="008C30F9"/>
    <w:rsid w:val="008C547F"/>
    <w:rsid w:val="008C6093"/>
    <w:rsid w:val="008C6717"/>
    <w:rsid w:val="008C7355"/>
    <w:rsid w:val="008D15F0"/>
    <w:rsid w:val="008D18ED"/>
    <w:rsid w:val="008D21A6"/>
    <w:rsid w:val="008D4783"/>
    <w:rsid w:val="008D4E32"/>
    <w:rsid w:val="008D5E57"/>
    <w:rsid w:val="008D65FA"/>
    <w:rsid w:val="008D6987"/>
    <w:rsid w:val="008E2457"/>
    <w:rsid w:val="008F34E8"/>
    <w:rsid w:val="008F7732"/>
    <w:rsid w:val="008F7787"/>
    <w:rsid w:val="00906C01"/>
    <w:rsid w:val="00906CAB"/>
    <w:rsid w:val="00910182"/>
    <w:rsid w:val="009118B0"/>
    <w:rsid w:val="0091457A"/>
    <w:rsid w:val="00920496"/>
    <w:rsid w:val="00921755"/>
    <w:rsid w:val="0092428E"/>
    <w:rsid w:val="0092721D"/>
    <w:rsid w:val="00930320"/>
    <w:rsid w:val="00930AA3"/>
    <w:rsid w:val="00931705"/>
    <w:rsid w:val="009326B3"/>
    <w:rsid w:val="00933517"/>
    <w:rsid w:val="00934D31"/>
    <w:rsid w:val="009363AE"/>
    <w:rsid w:val="009376AB"/>
    <w:rsid w:val="009435D7"/>
    <w:rsid w:val="00944390"/>
    <w:rsid w:val="009444E8"/>
    <w:rsid w:val="0094531C"/>
    <w:rsid w:val="0094612B"/>
    <w:rsid w:val="009462E7"/>
    <w:rsid w:val="0095171A"/>
    <w:rsid w:val="00951D61"/>
    <w:rsid w:val="00954033"/>
    <w:rsid w:val="00954860"/>
    <w:rsid w:val="00957224"/>
    <w:rsid w:val="00957486"/>
    <w:rsid w:val="0097674A"/>
    <w:rsid w:val="0098052D"/>
    <w:rsid w:val="00983120"/>
    <w:rsid w:val="0098679B"/>
    <w:rsid w:val="00987298"/>
    <w:rsid w:val="00990C2B"/>
    <w:rsid w:val="009948F8"/>
    <w:rsid w:val="00994CBF"/>
    <w:rsid w:val="00996175"/>
    <w:rsid w:val="009A06AA"/>
    <w:rsid w:val="009A09FC"/>
    <w:rsid w:val="009A149A"/>
    <w:rsid w:val="009A1786"/>
    <w:rsid w:val="009A3C59"/>
    <w:rsid w:val="009A6252"/>
    <w:rsid w:val="009A7E61"/>
    <w:rsid w:val="009B2A97"/>
    <w:rsid w:val="009B3AF2"/>
    <w:rsid w:val="009B42F9"/>
    <w:rsid w:val="009B4592"/>
    <w:rsid w:val="009B7ECD"/>
    <w:rsid w:val="009C6339"/>
    <w:rsid w:val="009C6B90"/>
    <w:rsid w:val="009D0268"/>
    <w:rsid w:val="009D1B94"/>
    <w:rsid w:val="009D43FA"/>
    <w:rsid w:val="009D669D"/>
    <w:rsid w:val="009E0EA6"/>
    <w:rsid w:val="009E2CBC"/>
    <w:rsid w:val="009E6E06"/>
    <w:rsid w:val="009F00A5"/>
    <w:rsid w:val="009F3771"/>
    <w:rsid w:val="009F450A"/>
    <w:rsid w:val="009F58CD"/>
    <w:rsid w:val="009F68D6"/>
    <w:rsid w:val="009F7995"/>
    <w:rsid w:val="00A0459C"/>
    <w:rsid w:val="00A06B06"/>
    <w:rsid w:val="00A1103D"/>
    <w:rsid w:val="00A11E58"/>
    <w:rsid w:val="00A136DC"/>
    <w:rsid w:val="00A143EA"/>
    <w:rsid w:val="00A1524E"/>
    <w:rsid w:val="00A20358"/>
    <w:rsid w:val="00A2212E"/>
    <w:rsid w:val="00A2283F"/>
    <w:rsid w:val="00A27ED8"/>
    <w:rsid w:val="00A323BD"/>
    <w:rsid w:val="00A324DF"/>
    <w:rsid w:val="00A329B0"/>
    <w:rsid w:val="00A3400D"/>
    <w:rsid w:val="00A34A9C"/>
    <w:rsid w:val="00A35727"/>
    <w:rsid w:val="00A36DFF"/>
    <w:rsid w:val="00A37503"/>
    <w:rsid w:val="00A44575"/>
    <w:rsid w:val="00A45F4F"/>
    <w:rsid w:val="00A4618D"/>
    <w:rsid w:val="00A46DC8"/>
    <w:rsid w:val="00A52B8C"/>
    <w:rsid w:val="00A56294"/>
    <w:rsid w:val="00A62A2A"/>
    <w:rsid w:val="00A640DB"/>
    <w:rsid w:val="00A65B55"/>
    <w:rsid w:val="00A66855"/>
    <w:rsid w:val="00A66A50"/>
    <w:rsid w:val="00A70FEE"/>
    <w:rsid w:val="00A73305"/>
    <w:rsid w:val="00A73884"/>
    <w:rsid w:val="00A75DEE"/>
    <w:rsid w:val="00A76053"/>
    <w:rsid w:val="00A85BDB"/>
    <w:rsid w:val="00A86F9E"/>
    <w:rsid w:val="00A95C45"/>
    <w:rsid w:val="00AA1142"/>
    <w:rsid w:val="00AA1CAD"/>
    <w:rsid w:val="00AA4D9F"/>
    <w:rsid w:val="00AA551D"/>
    <w:rsid w:val="00AA5666"/>
    <w:rsid w:val="00AA57C1"/>
    <w:rsid w:val="00AA5FA4"/>
    <w:rsid w:val="00AB07DF"/>
    <w:rsid w:val="00AB1065"/>
    <w:rsid w:val="00AB1AD3"/>
    <w:rsid w:val="00AB1AE1"/>
    <w:rsid w:val="00AB2B27"/>
    <w:rsid w:val="00AB5889"/>
    <w:rsid w:val="00AB5BE8"/>
    <w:rsid w:val="00AB6534"/>
    <w:rsid w:val="00AC257B"/>
    <w:rsid w:val="00AC4179"/>
    <w:rsid w:val="00AC5C80"/>
    <w:rsid w:val="00AC66D2"/>
    <w:rsid w:val="00AD0E72"/>
    <w:rsid w:val="00AD4471"/>
    <w:rsid w:val="00AD5660"/>
    <w:rsid w:val="00AD641F"/>
    <w:rsid w:val="00AE460C"/>
    <w:rsid w:val="00AF379D"/>
    <w:rsid w:val="00AF3F45"/>
    <w:rsid w:val="00AF57E3"/>
    <w:rsid w:val="00AF5F2C"/>
    <w:rsid w:val="00AF64A0"/>
    <w:rsid w:val="00B01F48"/>
    <w:rsid w:val="00B02176"/>
    <w:rsid w:val="00B026EB"/>
    <w:rsid w:val="00B03C5E"/>
    <w:rsid w:val="00B111BC"/>
    <w:rsid w:val="00B12FC3"/>
    <w:rsid w:val="00B1552C"/>
    <w:rsid w:val="00B158C3"/>
    <w:rsid w:val="00B161AF"/>
    <w:rsid w:val="00B20505"/>
    <w:rsid w:val="00B20F11"/>
    <w:rsid w:val="00B21364"/>
    <w:rsid w:val="00B23AE8"/>
    <w:rsid w:val="00B26E94"/>
    <w:rsid w:val="00B26FBA"/>
    <w:rsid w:val="00B318B7"/>
    <w:rsid w:val="00B31BC0"/>
    <w:rsid w:val="00B33686"/>
    <w:rsid w:val="00B35739"/>
    <w:rsid w:val="00B40F9B"/>
    <w:rsid w:val="00B422B3"/>
    <w:rsid w:val="00B44016"/>
    <w:rsid w:val="00B445F2"/>
    <w:rsid w:val="00B45529"/>
    <w:rsid w:val="00B45EBE"/>
    <w:rsid w:val="00B51522"/>
    <w:rsid w:val="00B51529"/>
    <w:rsid w:val="00B52FAE"/>
    <w:rsid w:val="00B54293"/>
    <w:rsid w:val="00B57827"/>
    <w:rsid w:val="00B611FE"/>
    <w:rsid w:val="00B670C5"/>
    <w:rsid w:val="00B67F3F"/>
    <w:rsid w:val="00B710DB"/>
    <w:rsid w:val="00B7347A"/>
    <w:rsid w:val="00B73A62"/>
    <w:rsid w:val="00B73BF5"/>
    <w:rsid w:val="00B744F0"/>
    <w:rsid w:val="00B76DAE"/>
    <w:rsid w:val="00B800BE"/>
    <w:rsid w:val="00B8331A"/>
    <w:rsid w:val="00B907A9"/>
    <w:rsid w:val="00B91BBC"/>
    <w:rsid w:val="00B92C9C"/>
    <w:rsid w:val="00B94164"/>
    <w:rsid w:val="00B9582C"/>
    <w:rsid w:val="00B95982"/>
    <w:rsid w:val="00B96298"/>
    <w:rsid w:val="00BA23C7"/>
    <w:rsid w:val="00BA35EA"/>
    <w:rsid w:val="00BA3A2D"/>
    <w:rsid w:val="00BA7673"/>
    <w:rsid w:val="00BA7757"/>
    <w:rsid w:val="00BB1290"/>
    <w:rsid w:val="00BB3E1C"/>
    <w:rsid w:val="00BB4032"/>
    <w:rsid w:val="00BB4EA2"/>
    <w:rsid w:val="00BB61E4"/>
    <w:rsid w:val="00BB67B5"/>
    <w:rsid w:val="00BC01F2"/>
    <w:rsid w:val="00BC0F90"/>
    <w:rsid w:val="00BC14C6"/>
    <w:rsid w:val="00BC2A92"/>
    <w:rsid w:val="00BC5159"/>
    <w:rsid w:val="00BD57E9"/>
    <w:rsid w:val="00BE022F"/>
    <w:rsid w:val="00BE199C"/>
    <w:rsid w:val="00BE2487"/>
    <w:rsid w:val="00BE3884"/>
    <w:rsid w:val="00BE63A6"/>
    <w:rsid w:val="00BE6E8C"/>
    <w:rsid w:val="00BF0D28"/>
    <w:rsid w:val="00BF46AA"/>
    <w:rsid w:val="00BF4F83"/>
    <w:rsid w:val="00BF5355"/>
    <w:rsid w:val="00BF6A6F"/>
    <w:rsid w:val="00C02CBA"/>
    <w:rsid w:val="00C02E4B"/>
    <w:rsid w:val="00C03B0C"/>
    <w:rsid w:val="00C07E54"/>
    <w:rsid w:val="00C10106"/>
    <w:rsid w:val="00C14FED"/>
    <w:rsid w:val="00C159FA"/>
    <w:rsid w:val="00C22DB8"/>
    <w:rsid w:val="00C26F12"/>
    <w:rsid w:val="00C2747B"/>
    <w:rsid w:val="00C35D33"/>
    <w:rsid w:val="00C37D76"/>
    <w:rsid w:val="00C40280"/>
    <w:rsid w:val="00C4033D"/>
    <w:rsid w:val="00C424AB"/>
    <w:rsid w:val="00C43798"/>
    <w:rsid w:val="00C44E4F"/>
    <w:rsid w:val="00C46F00"/>
    <w:rsid w:val="00C50368"/>
    <w:rsid w:val="00C57151"/>
    <w:rsid w:val="00C6317C"/>
    <w:rsid w:val="00C65D22"/>
    <w:rsid w:val="00C65ED2"/>
    <w:rsid w:val="00C722E0"/>
    <w:rsid w:val="00C725E1"/>
    <w:rsid w:val="00C73BE9"/>
    <w:rsid w:val="00C75B84"/>
    <w:rsid w:val="00C82615"/>
    <w:rsid w:val="00C828B7"/>
    <w:rsid w:val="00C82D9F"/>
    <w:rsid w:val="00C84605"/>
    <w:rsid w:val="00C914C3"/>
    <w:rsid w:val="00C93AB8"/>
    <w:rsid w:val="00C96956"/>
    <w:rsid w:val="00C96EF3"/>
    <w:rsid w:val="00C96F17"/>
    <w:rsid w:val="00CA6115"/>
    <w:rsid w:val="00CB1E30"/>
    <w:rsid w:val="00CB45EE"/>
    <w:rsid w:val="00CB4CDF"/>
    <w:rsid w:val="00CB751B"/>
    <w:rsid w:val="00CC24D2"/>
    <w:rsid w:val="00CC28FA"/>
    <w:rsid w:val="00CD3D23"/>
    <w:rsid w:val="00CD463D"/>
    <w:rsid w:val="00CD5126"/>
    <w:rsid w:val="00CD75F2"/>
    <w:rsid w:val="00CE1125"/>
    <w:rsid w:val="00CE2A3C"/>
    <w:rsid w:val="00CE4D26"/>
    <w:rsid w:val="00CF3269"/>
    <w:rsid w:val="00D0711F"/>
    <w:rsid w:val="00D11315"/>
    <w:rsid w:val="00D1133F"/>
    <w:rsid w:val="00D11A5A"/>
    <w:rsid w:val="00D11F25"/>
    <w:rsid w:val="00D12425"/>
    <w:rsid w:val="00D1465A"/>
    <w:rsid w:val="00D147BE"/>
    <w:rsid w:val="00D158CF"/>
    <w:rsid w:val="00D23356"/>
    <w:rsid w:val="00D24C1A"/>
    <w:rsid w:val="00D37139"/>
    <w:rsid w:val="00D37965"/>
    <w:rsid w:val="00D410A1"/>
    <w:rsid w:val="00D42748"/>
    <w:rsid w:val="00D427ED"/>
    <w:rsid w:val="00D5203A"/>
    <w:rsid w:val="00D55FAF"/>
    <w:rsid w:val="00D562B2"/>
    <w:rsid w:val="00D572A1"/>
    <w:rsid w:val="00D600CD"/>
    <w:rsid w:val="00D62C08"/>
    <w:rsid w:val="00D62E44"/>
    <w:rsid w:val="00D64918"/>
    <w:rsid w:val="00D66559"/>
    <w:rsid w:val="00D80687"/>
    <w:rsid w:val="00D81F3B"/>
    <w:rsid w:val="00D829A4"/>
    <w:rsid w:val="00D86343"/>
    <w:rsid w:val="00D868E8"/>
    <w:rsid w:val="00D87C5A"/>
    <w:rsid w:val="00D941DE"/>
    <w:rsid w:val="00D945AF"/>
    <w:rsid w:val="00DA556B"/>
    <w:rsid w:val="00DA716C"/>
    <w:rsid w:val="00DB0C0E"/>
    <w:rsid w:val="00DB16A2"/>
    <w:rsid w:val="00DB1D1C"/>
    <w:rsid w:val="00DB216C"/>
    <w:rsid w:val="00DB21F6"/>
    <w:rsid w:val="00DB267E"/>
    <w:rsid w:val="00DC1185"/>
    <w:rsid w:val="00DC25EA"/>
    <w:rsid w:val="00DC2DFD"/>
    <w:rsid w:val="00DC49B9"/>
    <w:rsid w:val="00DC5BD6"/>
    <w:rsid w:val="00DD26EB"/>
    <w:rsid w:val="00DE1054"/>
    <w:rsid w:val="00DE3188"/>
    <w:rsid w:val="00DF00FE"/>
    <w:rsid w:val="00DF0BC9"/>
    <w:rsid w:val="00DF11C1"/>
    <w:rsid w:val="00DF2091"/>
    <w:rsid w:val="00DF2735"/>
    <w:rsid w:val="00DF2D05"/>
    <w:rsid w:val="00DF3FE9"/>
    <w:rsid w:val="00DF420A"/>
    <w:rsid w:val="00DF6363"/>
    <w:rsid w:val="00DF745C"/>
    <w:rsid w:val="00E01D8B"/>
    <w:rsid w:val="00E03034"/>
    <w:rsid w:val="00E0669E"/>
    <w:rsid w:val="00E13E92"/>
    <w:rsid w:val="00E21895"/>
    <w:rsid w:val="00E237A4"/>
    <w:rsid w:val="00E245A2"/>
    <w:rsid w:val="00E25FFB"/>
    <w:rsid w:val="00E30B02"/>
    <w:rsid w:val="00E31760"/>
    <w:rsid w:val="00E326AF"/>
    <w:rsid w:val="00E3575D"/>
    <w:rsid w:val="00E41045"/>
    <w:rsid w:val="00E42AFE"/>
    <w:rsid w:val="00E461F4"/>
    <w:rsid w:val="00E50B0A"/>
    <w:rsid w:val="00E538E4"/>
    <w:rsid w:val="00E56E9C"/>
    <w:rsid w:val="00E57267"/>
    <w:rsid w:val="00E574A8"/>
    <w:rsid w:val="00E66310"/>
    <w:rsid w:val="00E70819"/>
    <w:rsid w:val="00E7096D"/>
    <w:rsid w:val="00E709D8"/>
    <w:rsid w:val="00E724AD"/>
    <w:rsid w:val="00E7460C"/>
    <w:rsid w:val="00E749A6"/>
    <w:rsid w:val="00E76A98"/>
    <w:rsid w:val="00E84973"/>
    <w:rsid w:val="00E84ADE"/>
    <w:rsid w:val="00E8591E"/>
    <w:rsid w:val="00E869B5"/>
    <w:rsid w:val="00E93B12"/>
    <w:rsid w:val="00E95C37"/>
    <w:rsid w:val="00E9699B"/>
    <w:rsid w:val="00E97BCA"/>
    <w:rsid w:val="00EA0917"/>
    <w:rsid w:val="00EA0945"/>
    <w:rsid w:val="00EA1D9A"/>
    <w:rsid w:val="00EA226D"/>
    <w:rsid w:val="00EA2E6E"/>
    <w:rsid w:val="00EA381B"/>
    <w:rsid w:val="00EA457B"/>
    <w:rsid w:val="00EA5869"/>
    <w:rsid w:val="00EB0A95"/>
    <w:rsid w:val="00EB3AA0"/>
    <w:rsid w:val="00EB4846"/>
    <w:rsid w:val="00EB7299"/>
    <w:rsid w:val="00EC57E7"/>
    <w:rsid w:val="00EC5A63"/>
    <w:rsid w:val="00ED48C7"/>
    <w:rsid w:val="00ED4BC6"/>
    <w:rsid w:val="00ED6436"/>
    <w:rsid w:val="00EE2173"/>
    <w:rsid w:val="00EE632F"/>
    <w:rsid w:val="00EE6C02"/>
    <w:rsid w:val="00EE73D5"/>
    <w:rsid w:val="00EE77AD"/>
    <w:rsid w:val="00EE7907"/>
    <w:rsid w:val="00EF2423"/>
    <w:rsid w:val="00EF2F26"/>
    <w:rsid w:val="00EF5049"/>
    <w:rsid w:val="00EF51C8"/>
    <w:rsid w:val="00F0181D"/>
    <w:rsid w:val="00F02CCB"/>
    <w:rsid w:val="00F03229"/>
    <w:rsid w:val="00F037FF"/>
    <w:rsid w:val="00F07961"/>
    <w:rsid w:val="00F11AA7"/>
    <w:rsid w:val="00F11E6E"/>
    <w:rsid w:val="00F1261F"/>
    <w:rsid w:val="00F127C7"/>
    <w:rsid w:val="00F150A5"/>
    <w:rsid w:val="00F22440"/>
    <w:rsid w:val="00F23ED2"/>
    <w:rsid w:val="00F25E85"/>
    <w:rsid w:val="00F32470"/>
    <w:rsid w:val="00F34D60"/>
    <w:rsid w:val="00F359E3"/>
    <w:rsid w:val="00F4147C"/>
    <w:rsid w:val="00F42175"/>
    <w:rsid w:val="00F46F10"/>
    <w:rsid w:val="00F506D2"/>
    <w:rsid w:val="00F54B59"/>
    <w:rsid w:val="00F55E43"/>
    <w:rsid w:val="00F56CFD"/>
    <w:rsid w:val="00F57376"/>
    <w:rsid w:val="00F57759"/>
    <w:rsid w:val="00F60AC4"/>
    <w:rsid w:val="00F615F0"/>
    <w:rsid w:val="00F61759"/>
    <w:rsid w:val="00F62055"/>
    <w:rsid w:val="00F63862"/>
    <w:rsid w:val="00F63956"/>
    <w:rsid w:val="00F77405"/>
    <w:rsid w:val="00F82B3E"/>
    <w:rsid w:val="00F8393C"/>
    <w:rsid w:val="00F843BD"/>
    <w:rsid w:val="00F856E7"/>
    <w:rsid w:val="00F8611C"/>
    <w:rsid w:val="00F94715"/>
    <w:rsid w:val="00F96597"/>
    <w:rsid w:val="00F978CD"/>
    <w:rsid w:val="00FA00D5"/>
    <w:rsid w:val="00FA2FA4"/>
    <w:rsid w:val="00FA2FF8"/>
    <w:rsid w:val="00FA351A"/>
    <w:rsid w:val="00FA5212"/>
    <w:rsid w:val="00FA75B8"/>
    <w:rsid w:val="00FB28E5"/>
    <w:rsid w:val="00FB4CF1"/>
    <w:rsid w:val="00FB7A7E"/>
    <w:rsid w:val="00FC0F6B"/>
    <w:rsid w:val="00FC3053"/>
    <w:rsid w:val="00FC350E"/>
    <w:rsid w:val="00FC3F2D"/>
    <w:rsid w:val="00FC70EC"/>
    <w:rsid w:val="00FD12CB"/>
    <w:rsid w:val="00FD6C6E"/>
    <w:rsid w:val="00FD7EE6"/>
    <w:rsid w:val="00FE04E1"/>
    <w:rsid w:val="00FE5439"/>
    <w:rsid w:val="00FE6667"/>
    <w:rsid w:val="00FF1976"/>
    <w:rsid w:val="00FF2927"/>
    <w:rsid w:val="00FF3CF1"/>
    <w:rsid w:val="00FF4CCA"/>
    <w:rsid w:val="00FF62B6"/>
    <w:rsid w:val="00FF63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E3188"/>
    <w:pPr>
      <w:spacing w:after="0"/>
    </w:pPr>
  </w:style>
  <w:style w:type="paragraph" w:styleId="Textedebulles">
    <w:name w:val="Balloon Text"/>
    <w:basedOn w:val="Normal"/>
    <w:link w:val="TextedebullesCar"/>
    <w:uiPriority w:val="99"/>
    <w:semiHidden/>
    <w:unhideWhenUsed/>
    <w:rsid w:val="00D6491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0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1246</Words>
  <Characters>6853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Rene</cp:lastModifiedBy>
  <cp:revision>12</cp:revision>
  <dcterms:created xsi:type="dcterms:W3CDTF">2018-03-07T14:03:00Z</dcterms:created>
  <dcterms:modified xsi:type="dcterms:W3CDTF">2018-03-09T12:05:00Z</dcterms:modified>
</cp:coreProperties>
</file>